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Borders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4536"/>
        <w:gridCol w:w="4536"/>
      </w:tblGrid>
      <w:tr w:rsidR="0065353F" w:rsidRPr="00D43613" w14:paraId="619A78A6" w14:textId="77777777" w:rsidTr="00C73B59">
        <w:trPr>
          <w:jc w:val="center"/>
        </w:trPr>
        <w:tc>
          <w:tcPr>
            <w:tcW w:w="4536" w:type="dxa"/>
          </w:tcPr>
          <w:p w14:paraId="494009CD" w14:textId="77777777" w:rsidR="0065353F" w:rsidRPr="00D43613" w:rsidRDefault="0065353F" w:rsidP="00AA5B65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  <w:p w14:paraId="38C4EACC" w14:textId="77777777" w:rsidR="0065353F" w:rsidRPr="00D43613" w:rsidRDefault="0065353F" w:rsidP="00AA5B65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  <w:p w14:paraId="757055BE" w14:textId="77777777" w:rsidR="0065353F" w:rsidRPr="00D43613" w:rsidRDefault="0065353F" w:rsidP="00AA5B65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  <w:p w14:paraId="71965EB8" w14:textId="77777777" w:rsidR="0065353F" w:rsidRPr="00D43613" w:rsidRDefault="0065353F" w:rsidP="00AA5B65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  <w:p w14:paraId="30BCAD0F" w14:textId="77777777" w:rsidR="0065353F" w:rsidRPr="00D43613" w:rsidRDefault="0065353F" w:rsidP="00AA5B65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  <w:p w14:paraId="5147E7CC" w14:textId="77777777" w:rsidR="0065353F" w:rsidRPr="00D43613" w:rsidRDefault="0065353F" w:rsidP="00C73B59">
            <w:pPr>
              <w:spacing w:before="100" w:beforeAutospacing="1" w:after="100" w:afterAutospacing="1"/>
              <w:rPr>
                <w:rFonts w:ascii="Garamond" w:hAnsi="Garamond"/>
              </w:rPr>
            </w:pPr>
          </w:p>
          <w:p w14:paraId="4E9464A9" w14:textId="77777777" w:rsidR="0065353F" w:rsidRPr="00D43613" w:rsidRDefault="00D47A87" w:rsidP="00AA5B65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</w:rPr>
            </w:pPr>
            <w:r w:rsidRPr="00D43613">
              <w:rPr>
                <w:rFonts w:ascii="Garamond" w:hAnsi="Garamond" w:cs="Arial"/>
                <w:b/>
                <w:smallCaps/>
              </w:rPr>
              <w:t xml:space="preserve">Universität </w:t>
            </w:r>
          </w:p>
          <w:p w14:paraId="2DE68249" w14:textId="77777777" w:rsidR="00AA5B65" w:rsidRPr="00D43613" w:rsidRDefault="00AA5B65" w:rsidP="00AA5B65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smallCaps/>
              </w:rPr>
            </w:pPr>
          </w:p>
          <w:p w14:paraId="7F20EAA8" w14:textId="77777777" w:rsidR="00AA5B65" w:rsidRPr="00D43613" w:rsidRDefault="00D47A87" w:rsidP="00AA5B65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smallCaps/>
              </w:rPr>
            </w:pPr>
            <w:r w:rsidRPr="00D43613">
              <w:rPr>
                <w:rFonts w:ascii="Garamond" w:hAnsi="Garamond" w:cs="Arial"/>
                <w:smallCaps/>
              </w:rPr>
              <w:t>Fakultät</w:t>
            </w:r>
          </w:p>
          <w:p w14:paraId="2CD71B74" w14:textId="77777777" w:rsidR="0065353F" w:rsidRPr="00D43613" w:rsidRDefault="00A017CC" w:rsidP="00AA5B65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smallCaps/>
              </w:rPr>
            </w:pPr>
            <w:r>
              <w:rPr>
                <w:rFonts w:ascii="Garamond" w:hAnsi="Garamond" w:cs="Arial"/>
                <w:b/>
                <w:smallCaps/>
              </w:rPr>
              <w:t>...</w:t>
            </w:r>
          </w:p>
          <w:p w14:paraId="534504AF" w14:textId="77777777" w:rsidR="00AA5B65" w:rsidRPr="00D43613" w:rsidRDefault="00AA5B65" w:rsidP="00AA5B65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smallCaps/>
              </w:rPr>
            </w:pPr>
            <w:r w:rsidRPr="00D43613">
              <w:rPr>
                <w:rFonts w:ascii="Garamond" w:hAnsi="Garamond" w:cs="Arial"/>
                <w:smallCaps/>
              </w:rPr>
              <w:t>Fachbereich</w:t>
            </w:r>
          </w:p>
          <w:p w14:paraId="19D19BB9" w14:textId="77777777" w:rsidR="0065353F" w:rsidRPr="00D43613" w:rsidRDefault="00A017CC" w:rsidP="00AA5B65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Arial"/>
                <w:b/>
                <w:smallCaps/>
              </w:rPr>
              <w:t>...</w:t>
            </w:r>
          </w:p>
          <w:p w14:paraId="194FBC23" w14:textId="77777777" w:rsidR="0065353F" w:rsidRPr="00D43613" w:rsidRDefault="0065353F" w:rsidP="00AA5B65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</w:tc>
        <w:tc>
          <w:tcPr>
            <w:tcW w:w="4536" w:type="dxa"/>
          </w:tcPr>
          <w:p w14:paraId="22F13979" w14:textId="77777777" w:rsidR="0065353F" w:rsidRPr="00D43613" w:rsidRDefault="0065353F" w:rsidP="00C73B59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smallCaps/>
              </w:rPr>
            </w:pPr>
          </w:p>
          <w:p w14:paraId="1B36979F" w14:textId="77777777" w:rsidR="0065353F" w:rsidRPr="00D43613" w:rsidRDefault="0065353F" w:rsidP="00AA5B65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smallCaps/>
              </w:rPr>
            </w:pPr>
            <w:r w:rsidRPr="00D43613">
              <w:rPr>
                <w:rFonts w:ascii="Garamond" w:hAnsi="Garamond" w:cs="Arial"/>
                <w:smallCaps/>
                <w:sz w:val="28"/>
                <w:szCs w:val="28"/>
              </w:rPr>
              <w:t xml:space="preserve">Exposé zur </w:t>
            </w:r>
            <w:r w:rsidR="006647BF" w:rsidRPr="00D43613">
              <w:rPr>
                <w:rFonts w:ascii="Garamond" w:hAnsi="Garamond" w:cs="Arial"/>
                <w:smallCaps/>
                <w:sz w:val="28"/>
                <w:szCs w:val="28"/>
              </w:rPr>
              <w:t>Dissertation</w:t>
            </w:r>
          </w:p>
          <w:p w14:paraId="18637F3D" w14:textId="77777777" w:rsidR="00D0423E" w:rsidRPr="00D43613" w:rsidRDefault="0065353F" w:rsidP="00A017CC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b/>
                <w:smallCaps/>
              </w:rPr>
            </w:pPr>
            <w:r w:rsidRPr="00D43613">
              <w:rPr>
                <w:rFonts w:ascii="Garamond" w:hAnsi="Garamond" w:cs="Arial"/>
                <w:b/>
                <w:smallCaps/>
              </w:rPr>
              <w:t>„</w:t>
            </w:r>
            <w:r w:rsidR="00A017CC">
              <w:rPr>
                <w:rFonts w:ascii="Garamond" w:hAnsi="Garamond" w:cs="Arial"/>
                <w:b/>
                <w:smallCaps/>
              </w:rPr>
              <w:t>titel</w:t>
            </w:r>
            <w:r w:rsidR="00D0423E" w:rsidRPr="00D43613">
              <w:rPr>
                <w:rFonts w:ascii="Garamond" w:hAnsi="Garamond" w:cs="Arial"/>
                <w:b/>
                <w:smallCaps/>
              </w:rPr>
              <w:t xml:space="preserve"> </w:t>
            </w:r>
            <w:r w:rsidRPr="00D43613">
              <w:rPr>
                <w:rFonts w:ascii="Garamond" w:hAnsi="Garamond"/>
                <w:b/>
                <w:smallCaps/>
              </w:rPr>
              <w:t>“</w:t>
            </w:r>
          </w:p>
          <w:p w14:paraId="3C14FDC9" w14:textId="77777777" w:rsidR="0065353F" w:rsidRPr="00D43613" w:rsidRDefault="00A017CC" w:rsidP="00AA5B65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b/>
                <w:smallCaps/>
                <w:sz w:val="22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titel</w:t>
            </w:r>
          </w:p>
          <w:p w14:paraId="0C58CB75" w14:textId="77777777" w:rsidR="0065353F" w:rsidRPr="00D43613" w:rsidRDefault="0065353F" w:rsidP="00AA5B65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smallCaps/>
              </w:rPr>
            </w:pPr>
          </w:p>
          <w:p w14:paraId="45820D43" w14:textId="77777777" w:rsidR="0065353F" w:rsidRPr="00D43613" w:rsidRDefault="0065353F" w:rsidP="00AA5B65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smallCaps/>
              </w:rPr>
            </w:pPr>
          </w:p>
          <w:p w14:paraId="2943A14D" w14:textId="77777777" w:rsidR="0065353F" w:rsidRPr="00D43613" w:rsidRDefault="001137CB" w:rsidP="00AA5B65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smallCaps/>
                <w:sz w:val="20"/>
              </w:rPr>
            </w:pPr>
            <w:r w:rsidRPr="00D43613">
              <w:rPr>
                <w:rFonts w:ascii="Garamond" w:hAnsi="Garamond"/>
                <w:smallCaps/>
                <w:sz w:val="20"/>
              </w:rPr>
              <w:t>Datum</w:t>
            </w:r>
          </w:p>
          <w:p w14:paraId="228FD846" w14:textId="77777777" w:rsidR="001137CB" w:rsidRPr="00D43613" w:rsidRDefault="001137CB" w:rsidP="00AA5B65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smallCaps/>
              </w:rPr>
            </w:pPr>
            <w:r w:rsidRPr="00D43613">
              <w:rPr>
                <w:rFonts w:ascii="Garamond" w:hAnsi="Garamond"/>
                <w:smallCaps/>
              </w:rPr>
              <w:t>29.03.2012</w:t>
            </w:r>
          </w:p>
          <w:p w14:paraId="0368ABFB" w14:textId="77777777" w:rsidR="001137CB" w:rsidRPr="00D43613" w:rsidRDefault="001137CB" w:rsidP="00AA5B65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  <w:smallCaps/>
              </w:rPr>
            </w:pPr>
          </w:p>
        </w:tc>
      </w:tr>
      <w:tr w:rsidR="0065353F" w:rsidRPr="00D43613" w14:paraId="2F5E4AD2" w14:textId="77777777" w:rsidTr="00C73B59">
        <w:trPr>
          <w:jc w:val="center"/>
        </w:trPr>
        <w:tc>
          <w:tcPr>
            <w:tcW w:w="4536" w:type="dxa"/>
          </w:tcPr>
          <w:p w14:paraId="7E13688B" w14:textId="77777777" w:rsidR="0065353F" w:rsidRPr="00D43613" w:rsidRDefault="0065353F" w:rsidP="00AA5B65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</w:tc>
        <w:tc>
          <w:tcPr>
            <w:tcW w:w="4536" w:type="dxa"/>
          </w:tcPr>
          <w:p w14:paraId="499EA072" w14:textId="77777777" w:rsidR="00AA5B65" w:rsidRPr="00D43613" w:rsidRDefault="00AA5B65" w:rsidP="00C73B59">
            <w:pPr>
              <w:spacing w:before="100" w:beforeAutospacing="1" w:after="100" w:afterAutospacing="1"/>
              <w:rPr>
                <w:rFonts w:ascii="Garamond" w:hAnsi="Garamond" w:cs="Arial"/>
                <w:smallCaps/>
              </w:rPr>
            </w:pPr>
          </w:p>
          <w:p w14:paraId="657E0A4E" w14:textId="77777777" w:rsidR="00AA5B65" w:rsidRPr="00D43613" w:rsidRDefault="00AA5B65" w:rsidP="00AA5B65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</w:tc>
      </w:tr>
      <w:tr w:rsidR="0065353F" w:rsidRPr="00D43613" w14:paraId="720D1431" w14:textId="77777777" w:rsidTr="00C73B59">
        <w:trPr>
          <w:jc w:val="center"/>
        </w:trPr>
        <w:tc>
          <w:tcPr>
            <w:tcW w:w="4536" w:type="dxa"/>
          </w:tcPr>
          <w:p w14:paraId="4F693720" w14:textId="77777777" w:rsidR="0065353F" w:rsidRPr="00D43613" w:rsidRDefault="0065353F" w:rsidP="00C73B59">
            <w:pPr>
              <w:spacing w:before="100" w:beforeAutospacing="1" w:after="100" w:afterAutospacing="1"/>
              <w:rPr>
                <w:rFonts w:ascii="Garamond" w:hAnsi="Garamond" w:cs="Arial"/>
                <w:smallCaps/>
              </w:rPr>
            </w:pPr>
          </w:p>
          <w:p w14:paraId="1274A27D" w14:textId="77777777" w:rsidR="00C73B59" w:rsidRPr="00D43613" w:rsidRDefault="00C73B59" w:rsidP="00AA5B65">
            <w:pPr>
              <w:pStyle w:val="NurText"/>
              <w:rPr>
                <w:rFonts w:ascii="Garamond" w:hAnsi="Garamond" w:cs="Arial"/>
                <w:smallCaps/>
                <w:sz w:val="24"/>
              </w:rPr>
            </w:pPr>
          </w:p>
          <w:p w14:paraId="1F8A636A" w14:textId="77777777" w:rsidR="00C73B59" w:rsidRPr="00D43613" w:rsidRDefault="00C73B59" w:rsidP="00AA5B65">
            <w:pPr>
              <w:pStyle w:val="NurText"/>
              <w:rPr>
                <w:rFonts w:ascii="Garamond" w:hAnsi="Garamond" w:cs="Arial"/>
                <w:smallCaps/>
                <w:sz w:val="24"/>
              </w:rPr>
            </w:pPr>
          </w:p>
          <w:p w14:paraId="1B14905C" w14:textId="77777777" w:rsidR="00F37CA1" w:rsidRPr="00D43613" w:rsidRDefault="00F37CA1" w:rsidP="00AA5B65">
            <w:pPr>
              <w:pStyle w:val="NurText"/>
              <w:rPr>
                <w:rFonts w:ascii="Garamond" w:hAnsi="Garamond" w:cs="Arial"/>
                <w:smallCaps/>
                <w:sz w:val="24"/>
              </w:rPr>
            </w:pPr>
          </w:p>
          <w:p w14:paraId="7EF2CB65" w14:textId="77777777" w:rsidR="00F37CA1" w:rsidRPr="00D43613" w:rsidRDefault="00F37CA1" w:rsidP="00AA5B65">
            <w:pPr>
              <w:pStyle w:val="NurText"/>
              <w:rPr>
                <w:rFonts w:ascii="Garamond" w:hAnsi="Garamond" w:cs="Arial"/>
                <w:smallCaps/>
                <w:sz w:val="24"/>
              </w:rPr>
            </w:pPr>
          </w:p>
          <w:p w14:paraId="4371E7D0" w14:textId="77777777" w:rsidR="00F37CA1" w:rsidRPr="00D43613" w:rsidRDefault="00F37CA1" w:rsidP="00AA5B65">
            <w:pPr>
              <w:pStyle w:val="NurText"/>
              <w:rPr>
                <w:rFonts w:ascii="Garamond" w:hAnsi="Garamond" w:cs="Arial"/>
                <w:smallCaps/>
                <w:sz w:val="24"/>
              </w:rPr>
            </w:pPr>
          </w:p>
          <w:p w14:paraId="03D6F5CD" w14:textId="77777777" w:rsidR="00F37CA1" w:rsidRPr="00D43613" w:rsidRDefault="00F37CA1" w:rsidP="00AA5B65">
            <w:pPr>
              <w:pStyle w:val="NurText"/>
              <w:rPr>
                <w:rFonts w:ascii="Garamond" w:hAnsi="Garamond" w:cs="Arial"/>
                <w:smallCaps/>
                <w:sz w:val="24"/>
              </w:rPr>
            </w:pPr>
          </w:p>
          <w:p w14:paraId="68A067C7" w14:textId="77777777" w:rsidR="00F37CA1" w:rsidRPr="00D43613" w:rsidRDefault="00F37CA1" w:rsidP="00AA5B65">
            <w:pPr>
              <w:pStyle w:val="NurText"/>
              <w:rPr>
                <w:rFonts w:ascii="Garamond" w:hAnsi="Garamond" w:cs="Arial"/>
                <w:smallCaps/>
                <w:sz w:val="24"/>
              </w:rPr>
            </w:pPr>
          </w:p>
          <w:p w14:paraId="6CBA20DF" w14:textId="77777777" w:rsidR="00AA5B65" w:rsidRPr="00D43613" w:rsidRDefault="00AA5B65" w:rsidP="00AA5B65">
            <w:pPr>
              <w:pStyle w:val="NurText"/>
              <w:rPr>
                <w:rFonts w:ascii="Garamond" w:hAnsi="Garamond"/>
                <w:sz w:val="24"/>
              </w:rPr>
            </w:pPr>
            <w:r w:rsidRPr="00D43613">
              <w:rPr>
                <w:rFonts w:ascii="Garamond" w:hAnsi="Garamond" w:cs="Arial"/>
                <w:smallCaps/>
                <w:sz w:val="24"/>
              </w:rPr>
              <w:t>Kontakt</w:t>
            </w:r>
            <w:r w:rsidR="0065353F" w:rsidRPr="00D43613">
              <w:rPr>
                <w:rFonts w:ascii="Garamond" w:hAnsi="Garamond" w:cs="Arial"/>
                <w:smallCaps/>
                <w:sz w:val="24"/>
              </w:rPr>
              <w:t>:</w:t>
            </w:r>
            <w:r w:rsidRPr="00D43613">
              <w:rPr>
                <w:rFonts w:ascii="Garamond" w:hAnsi="Garamond"/>
                <w:sz w:val="24"/>
              </w:rPr>
              <w:t xml:space="preserve"> </w:t>
            </w:r>
          </w:p>
          <w:p w14:paraId="3B8BF436" w14:textId="77777777" w:rsidR="00AA5B65" w:rsidRPr="00D43613" w:rsidRDefault="00AA5B65" w:rsidP="00C73B59">
            <w:pPr>
              <w:spacing w:before="100" w:beforeAutospacing="1" w:after="100" w:afterAutospacing="1"/>
              <w:rPr>
                <w:rFonts w:ascii="Garamond" w:hAnsi="Garamond"/>
              </w:rPr>
            </w:pPr>
          </w:p>
        </w:tc>
        <w:tc>
          <w:tcPr>
            <w:tcW w:w="4536" w:type="dxa"/>
          </w:tcPr>
          <w:p w14:paraId="0324965C" w14:textId="77777777" w:rsidR="0065353F" w:rsidRPr="00D43613" w:rsidRDefault="0065353F" w:rsidP="00C73B59">
            <w:pPr>
              <w:spacing w:before="100" w:beforeAutospacing="1" w:after="100" w:afterAutospacing="1"/>
              <w:rPr>
                <w:rFonts w:ascii="Garamond" w:hAnsi="Garamond" w:cs="Arial"/>
                <w:smallCaps/>
              </w:rPr>
            </w:pPr>
          </w:p>
          <w:p w14:paraId="2DA8F9A0" w14:textId="77777777" w:rsidR="00C73B59" w:rsidRPr="00D43613" w:rsidRDefault="00C73B59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467D3D6D" w14:textId="77777777" w:rsidR="00C73B59" w:rsidRPr="00D43613" w:rsidRDefault="00C73B59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4DAA6852" w14:textId="77777777" w:rsidR="00C73B59" w:rsidRPr="00D43613" w:rsidRDefault="00C73B59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1D70F6F2" w14:textId="77777777" w:rsidR="00F37CA1" w:rsidRPr="00D43613" w:rsidRDefault="00F37CA1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11BE5DA3" w14:textId="77777777" w:rsidR="00F37CA1" w:rsidRPr="00D43613" w:rsidRDefault="00F37CA1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4F1AE0C6" w14:textId="77777777" w:rsidR="00F37CA1" w:rsidRPr="00D43613" w:rsidRDefault="00F37CA1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552DEC5D" w14:textId="77777777" w:rsidR="00F37CA1" w:rsidRPr="00D43613" w:rsidRDefault="00F37CA1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5DD17CDB" w14:textId="77777777" w:rsidR="00F37CA1" w:rsidRPr="00D43613" w:rsidRDefault="00F37CA1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48AFCBEE" w14:textId="77777777" w:rsidR="00F37CA1" w:rsidRPr="00D43613" w:rsidRDefault="00F37CA1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1B2F324B" w14:textId="77777777" w:rsidR="00F37CA1" w:rsidRPr="00D43613" w:rsidRDefault="00F37CA1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7CA93000" w14:textId="77777777" w:rsidR="00C73B59" w:rsidRPr="00D43613" w:rsidRDefault="00C73B59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01A35828" w14:textId="77777777" w:rsidR="00C73B59" w:rsidRPr="00D43613" w:rsidRDefault="00C73B59" w:rsidP="00C73B59">
            <w:pPr>
              <w:pStyle w:val="NurText"/>
              <w:rPr>
                <w:rFonts w:ascii="Garamond" w:hAnsi="Garamond"/>
                <w:sz w:val="20"/>
              </w:rPr>
            </w:pPr>
            <w:r w:rsidRPr="00D43613">
              <w:rPr>
                <w:rFonts w:ascii="Garamond" w:hAnsi="Garamond"/>
                <w:sz w:val="20"/>
              </w:rPr>
              <w:t>Julia Knopp</w:t>
            </w:r>
          </w:p>
          <w:p w14:paraId="72799639" w14:textId="77777777" w:rsidR="00C73B59" w:rsidRPr="00D43613" w:rsidRDefault="00C73B59" w:rsidP="00C73B59">
            <w:pPr>
              <w:pStyle w:val="NurText"/>
              <w:rPr>
                <w:rFonts w:ascii="Garamond" w:hAnsi="Garamond"/>
                <w:sz w:val="16"/>
              </w:rPr>
            </w:pPr>
          </w:p>
          <w:p w14:paraId="3D85028B" w14:textId="77777777" w:rsidR="00D20EF0" w:rsidRPr="00D43613" w:rsidRDefault="00A017CC" w:rsidP="00C73B59">
            <w:pPr>
              <w:pStyle w:val="NurText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......</w:t>
            </w:r>
          </w:p>
          <w:p w14:paraId="32BF5AD9" w14:textId="77777777" w:rsidR="0065353F" w:rsidRPr="00D43613" w:rsidRDefault="0065353F" w:rsidP="00AA5B65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smallCaps/>
              </w:rPr>
            </w:pPr>
          </w:p>
        </w:tc>
      </w:tr>
      <w:tr w:rsidR="0065353F" w:rsidRPr="00D43613" w14:paraId="2E3E8870" w14:textId="77777777" w:rsidTr="00C73B59">
        <w:trPr>
          <w:jc w:val="center"/>
        </w:trPr>
        <w:tc>
          <w:tcPr>
            <w:tcW w:w="4536" w:type="dxa"/>
          </w:tcPr>
          <w:p w14:paraId="7ACC8213" w14:textId="77777777" w:rsidR="0065353F" w:rsidRPr="00D43613" w:rsidRDefault="0065353F" w:rsidP="00C73B59">
            <w:pPr>
              <w:spacing w:before="100" w:beforeAutospacing="1" w:after="100" w:afterAutospacing="1"/>
              <w:rPr>
                <w:rFonts w:ascii="Garamond" w:hAnsi="Garamond"/>
              </w:rPr>
            </w:pPr>
          </w:p>
        </w:tc>
        <w:tc>
          <w:tcPr>
            <w:tcW w:w="4536" w:type="dxa"/>
          </w:tcPr>
          <w:p w14:paraId="12A710DC" w14:textId="77777777" w:rsidR="0065353F" w:rsidRPr="00D43613" w:rsidRDefault="0065353F" w:rsidP="00C73B59">
            <w:pPr>
              <w:spacing w:before="100" w:beforeAutospacing="1" w:after="100" w:afterAutospacing="1"/>
              <w:rPr>
                <w:rFonts w:ascii="Garamond" w:hAnsi="Garamond"/>
                <w:sz w:val="28"/>
              </w:rPr>
            </w:pPr>
          </w:p>
        </w:tc>
      </w:tr>
    </w:tbl>
    <w:p w14:paraId="3004F33A" w14:textId="77777777" w:rsidR="00D20EF0" w:rsidRPr="00D43613" w:rsidRDefault="00C334B9" w:rsidP="00D20EF0">
      <w:pPr>
        <w:pStyle w:val="berschrift1"/>
        <w:numPr>
          <w:ilvl w:val="0"/>
          <w:numId w:val="4"/>
        </w:numPr>
        <w:rPr>
          <w:rFonts w:ascii="Garamond" w:hAnsi="Garamond"/>
        </w:rPr>
      </w:pPr>
      <w:r w:rsidRPr="00D43613">
        <w:rPr>
          <w:rFonts w:ascii="Garamond" w:hAnsi="Garamond"/>
        </w:rPr>
        <w:br w:type="page"/>
      </w:r>
    </w:p>
    <w:p w14:paraId="48F3B6EF" w14:textId="77777777" w:rsidR="00D20EF0" w:rsidRPr="006B781C" w:rsidRDefault="00D61965" w:rsidP="00D20EF0">
      <w:pPr>
        <w:pStyle w:val="berschrift1"/>
        <w:rPr>
          <w:rFonts w:ascii="Garamond" w:hAnsi="Garamond"/>
          <w:sz w:val="40"/>
          <w:szCs w:val="22"/>
        </w:rPr>
      </w:pPr>
      <w:bookmarkStart w:id="0" w:name="_Toc321140151"/>
      <w:bookmarkStart w:id="1" w:name="_Toc409711407"/>
      <w:r w:rsidRPr="006B781C">
        <w:rPr>
          <w:rFonts w:ascii="Garamond" w:hAnsi="Garamond"/>
          <w:sz w:val="40"/>
          <w:szCs w:val="22"/>
        </w:rPr>
        <w:lastRenderedPageBreak/>
        <w:t>Inha</w:t>
      </w:r>
      <w:r w:rsidR="00211039" w:rsidRPr="006B781C">
        <w:rPr>
          <w:rFonts w:ascii="Garamond" w:hAnsi="Garamond"/>
          <w:sz w:val="40"/>
          <w:szCs w:val="22"/>
        </w:rPr>
        <w:t>l</w:t>
      </w:r>
      <w:r w:rsidRPr="006B781C">
        <w:rPr>
          <w:rFonts w:ascii="Garamond" w:hAnsi="Garamond"/>
          <w:sz w:val="40"/>
          <w:szCs w:val="22"/>
        </w:rPr>
        <w:t>tsverzeichnis</w:t>
      </w:r>
      <w:bookmarkEnd w:id="0"/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36317053"/>
        <w:docPartObj>
          <w:docPartGallery w:val="Table of Contents"/>
          <w:docPartUnique/>
        </w:docPartObj>
      </w:sdtPr>
      <w:sdtEndPr/>
      <w:sdtContent>
        <w:p w14:paraId="48BDD7E0" w14:textId="77777777" w:rsidR="006B781C" w:rsidRDefault="006B781C">
          <w:pPr>
            <w:pStyle w:val="Inhaltsverzeichnisberschrift"/>
          </w:pPr>
        </w:p>
        <w:p w14:paraId="570FE8F4" w14:textId="77777777" w:rsidR="004F62DF" w:rsidRDefault="006B781C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6B781C">
            <w:fldChar w:fldCharType="begin"/>
          </w:r>
          <w:r w:rsidRPr="006B781C">
            <w:instrText xml:space="preserve"> TOC \o "1-3" \h \z \u </w:instrText>
          </w:r>
          <w:r w:rsidRPr="006B781C">
            <w:fldChar w:fldCharType="separate"/>
          </w:r>
          <w:bookmarkStart w:id="2" w:name="_GoBack"/>
          <w:bookmarkEnd w:id="2"/>
          <w:r w:rsidR="004F62DF" w:rsidRPr="00295C99">
            <w:rPr>
              <w:rFonts w:ascii="Garamond" w:hAnsi="Garamond"/>
              <w:noProof/>
            </w:rPr>
            <w:t>Inhaltsverzeichnis</w:t>
          </w:r>
          <w:r w:rsidR="004F62DF">
            <w:rPr>
              <w:noProof/>
            </w:rPr>
            <w:tab/>
          </w:r>
          <w:r w:rsidR="004F62DF">
            <w:rPr>
              <w:noProof/>
            </w:rPr>
            <w:fldChar w:fldCharType="begin"/>
          </w:r>
          <w:r w:rsidR="004F62DF">
            <w:rPr>
              <w:noProof/>
            </w:rPr>
            <w:instrText xml:space="preserve"> PAGEREF _Toc409711407 \h </w:instrText>
          </w:r>
          <w:r w:rsidR="004F62DF">
            <w:rPr>
              <w:noProof/>
            </w:rPr>
          </w:r>
          <w:r w:rsidR="004F62DF">
            <w:rPr>
              <w:noProof/>
            </w:rPr>
            <w:fldChar w:fldCharType="separate"/>
          </w:r>
          <w:r w:rsidR="004F62DF">
            <w:rPr>
              <w:noProof/>
            </w:rPr>
            <w:t>2</w:t>
          </w:r>
          <w:r w:rsidR="004F62DF">
            <w:rPr>
              <w:noProof/>
            </w:rPr>
            <w:fldChar w:fldCharType="end"/>
          </w:r>
        </w:p>
        <w:p w14:paraId="1868B10F" w14:textId="77777777" w:rsidR="004F62DF" w:rsidRDefault="004F62DF">
          <w:pPr>
            <w:pStyle w:val="Verzeichnis1"/>
            <w:tabs>
              <w:tab w:val="left" w:pos="405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95C99">
            <w:rPr>
              <w:rFonts w:ascii="Garamond" w:hAnsi="Garamond"/>
              <w:noProof/>
            </w:rPr>
            <w:t>2.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295C99">
            <w:rPr>
              <w:rFonts w:ascii="Garamond" w:hAnsi="Garamond"/>
              <w:noProof/>
            </w:rPr>
            <w:t>Motivation und Ziel der Arbeit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_Toc409711408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35D4CD1" w14:textId="77777777" w:rsidR="004F62DF" w:rsidRDefault="004F62DF">
          <w:pPr>
            <w:pStyle w:val="Verzeichnis1"/>
            <w:tabs>
              <w:tab w:val="left" w:pos="405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95C99">
            <w:rPr>
              <w:rFonts w:ascii="Garamond" w:hAnsi="Garamond"/>
              <w:noProof/>
            </w:rPr>
            <w:t>3.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295C99">
            <w:rPr>
              <w:rFonts w:ascii="Garamond" w:hAnsi="Garamond"/>
              <w:noProof/>
            </w:rPr>
            <w:t>Vorgehensweise und Methodik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_Toc409711409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D58A287" w14:textId="77777777" w:rsidR="004F62DF" w:rsidRDefault="004F62DF">
          <w:pPr>
            <w:pStyle w:val="Verzeichnis2"/>
            <w:tabs>
              <w:tab w:val="left" w:pos="81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95C99">
            <w:rPr>
              <w:rFonts w:ascii="Garamond" w:hAnsi="Garamond"/>
              <w:noProof/>
              <w:color w:val="403152" w:themeColor="accent4" w:themeShade="80"/>
            </w:rPr>
            <w:t>3.1.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295C99">
            <w:rPr>
              <w:rFonts w:ascii="Garamond" w:hAnsi="Garamond"/>
              <w:noProof/>
              <w:color w:val="403152" w:themeColor="accent4" w:themeShade="80"/>
            </w:rPr>
            <w:t>Arbeitspaket 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_Toc409711410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C5FDC27" w14:textId="77777777" w:rsidR="004F62DF" w:rsidRDefault="004F62DF">
          <w:pPr>
            <w:pStyle w:val="Verzeichnis2"/>
            <w:tabs>
              <w:tab w:val="left" w:pos="81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95C99">
            <w:rPr>
              <w:rFonts w:ascii="Garamond" w:hAnsi="Garamond"/>
              <w:noProof/>
            </w:rPr>
            <w:t>3.2.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295C99">
            <w:rPr>
              <w:rFonts w:ascii="Garamond" w:hAnsi="Garamond"/>
              <w:noProof/>
            </w:rPr>
            <w:t>Arbeitspaket: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_Toc409711411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48D861B" w14:textId="77777777" w:rsidR="004F62DF" w:rsidRDefault="004F62DF">
          <w:pPr>
            <w:pStyle w:val="Verzeichnis1"/>
            <w:tabs>
              <w:tab w:val="left" w:pos="405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95C99">
            <w:rPr>
              <w:rFonts w:ascii="Garamond" w:hAnsi="Garamond"/>
              <w:noProof/>
            </w:rPr>
            <w:t>4.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295C99">
            <w:rPr>
              <w:rFonts w:ascii="Garamond" w:hAnsi="Garamond"/>
              <w:noProof/>
            </w:rPr>
            <w:t>Zeitplan, Zusammenarbeit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_Toc409711412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45E8DA8" w14:textId="77777777" w:rsidR="004F62DF" w:rsidRDefault="004F62DF">
          <w:pPr>
            <w:pStyle w:val="Verzeichnis1"/>
            <w:tabs>
              <w:tab w:val="left" w:pos="405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95C99">
            <w:rPr>
              <w:rFonts w:ascii="Garamond" w:hAnsi="Garamond"/>
              <w:noProof/>
            </w:rPr>
            <w:t>5.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295C99">
            <w:rPr>
              <w:rFonts w:ascii="Garamond" w:hAnsi="Garamond"/>
              <w:noProof/>
            </w:rPr>
            <w:t>Kontaktangaben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_Toc409711413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A6D2353" w14:textId="77777777" w:rsidR="004F62DF" w:rsidRDefault="004F62DF">
          <w:pPr>
            <w:pStyle w:val="Verzeichnis1"/>
            <w:tabs>
              <w:tab w:val="left" w:pos="405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95C99">
            <w:rPr>
              <w:rFonts w:ascii="Garamond" w:hAnsi="Garamond"/>
              <w:noProof/>
            </w:rPr>
            <w:t>6.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295C99">
            <w:rPr>
              <w:rFonts w:ascii="Garamond" w:hAnsi="Garamond"/>
              <w:noProof/>
            </w:rPr>
            <w:t>Literatur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_Toc409711414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7F0F0F6" w14:textId="77777777" w:rsidR="004F62DF" w:rsidRDefault="004F62DF">
          <w:pPr>
            <w:pStyle w:val="Verzeichnis1"/>
            <w:tabs>
              <w:tab w:val="left" w:pos="405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295C99">
            <w:rPr>
              <w:rFonts w:ascii="Garamond" w:hAnsi="Garamond"/>
              <w:noProof/>
            </w:rPr>
            <w:t>7.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295C99">
            <w:rPr>
              <w:rFonts w:ascii="Garamond" w:hAnsi="Garamond"/>
              <w:noProof/>
            </w:rPr>
            <w:t>Vorschlag Gliederung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_Toc409711415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587E82A" w14:textId="77777777" w:rsidR="006B781C" w:rsidRPr="006B781C" w:rsidRDefault="006B781C">
          <w:r w:rsidRPr="006B781C">
            <w:rPr>
              <w:b/>
              <w:bCs/>
            </w:rPr>
            <w:fldChar w:fldCharType="end"/>
          </w:r>
        </w:p>
      </w:sdtContent>
    </w:sdt>
    <w:p w14:paraId="69E2471B" w14:textId="77777777" w:rsidR="007631FA" w:rsidRDefault="007631FA" w:rsidP="00D20EF0">
      <w:pPr>
        <w:rPr>
          <w:rFonts w:ascii="Garamond" w:hAnsi="Garamond"/>
          <w:b/>
          <w:bCs/>
          <w:sz w:val="22"/>
          <w:szCs w:val="22"/>
        </w:rPr>
      </w:pPr>
    </w:p>
    <w:p w14:paraId="28CECB53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205AF3F0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5C4D0E49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1329E708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4990CF95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53787160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4EA25F71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46345DA6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61F97CD9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3B377EFA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5B0F171C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6CF6624A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432597E9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14419632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332BB9C2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2F8206CB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2A4B5FE1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28AA152E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1FFB4268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052F4835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01F1C41E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32FD627B" w14:textId="77777777" w:rsid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</w:p>
    <w:p w14:paraId="3DB7C946" w14:textId="77777777" w:rsidR="00B15402" w:rsidRPr="00B15402" w:rsidRDefault="00B15402" w:rsidP="00D20EF0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br w:type="page"/>
      </w:r>
    </w:p>
    <w:p w14:paraId="4EB162F0" w14:textId="77777777" w:rsidR="00105969" w:rsidRPr="00D43613" w:rsidRDefault="00105969" w:rsidP="00D20EF0">
      <w:pPr>
        <w:pStyle w:val="berschrift1"/>
        <w:numPr>
          <w:ilvl w:val="0"/>
          <w:numId w:val="4"/>
        </w:numPr>
        <w:rPr>
          <w:rFonts w:ascii="Garamond" w:hAnsi="Garamond"/>
        </w:rPr>
      </w:pPr>
      <w:bookmarkStart w:id="3" w:name="_Toc409711408"/>
      <w:r w:rsidRPr="00D43613">
        <w:rPr>
          <w:rFonts w:ascii="Garamond" w:hAnsi="Garamond"/>
        </w:rPr>
        <w:lastRenderedPageBreak/>
        <w:t xml:space="preserve">Motivation </w:t>
      </w:r>
      <w:r w:rsidR="00196975" w:rsidRPr="00D43613">
        <w:rPr>
          <w:rFonts w:ascii="Garamond" w:hAnsi="Garamond"/>
        </w:rPr>
        <w:t xml:space="preserve">und Ziel </w:t>
      </w:r>
      <w:r w:rsidRPr="00D43613">
        <w:rPr>
          <w:rFonts w:ascii="Garamond" w:hAnsi="Garamond"/>
        </w:rPr>
        <w:t>der Arbeit</w:t>
      </w:r>
      <w:bookmarkEnd w:id="3"/>
    </w:p>
    <w:p w14:paraId="062D693B" w14:textId="77777777" w:rsidR="00195769" w:rsidRPr="00D43613" w:rsidRDefault="007B35C5" w:rsidP="00A017CC">
      <w:pPr>
        <w:spacing w:line="360" w:lineRule="auto"/>
        <w:jc w:val="both"/>
        <w:rPr>
          <w:rFonts w:ascii="Garamond" w:hAnsi="Garamond"/>
          <w:sz w:val="22"/>
          <w:szCs w:val="20"/>
        </w:rPr>
      </w:pPr>
      <w:r w:rsidRPr="00D43613">
        <w:rPr>
          <w:rFonts w:ascii="Garamond" w:hAnsi="Garamond"/>
          <w:sz w:val="22"/>
          <w:szCs w:val="20"/>
        </w:rPr>
        <w:t xml:space="preserve">In der </w:t>
      </w:r>
      <w:r w:rsidR="00387186" w:rsidRPr="00D43613">
        <w:rPr>
          <w:rFonts w:ascii="Garamond" w:hAnsi="Garamond"/>
          <w:sz w:val="22"/>
          <w:szCs w:val="20"/>
        </w:rPr>
        <w:t>globalen</w:t>
      </w:r>
      <w:r w:rsidRPr="00D43613">
        <w:rPr>
          <w:rFonts w:ascii="Garamond" w:hAnsi="Garamond"/>
          <w:sz w:val="22"/>
          <w:szCs w:val="20"/>
        </w:rPr>
        <w:t xml:space="preserve"> Seeschifffahrt </w:t>
      </w:r>
      <w:r w:rsidR="00A017CC">
        <w:rPr>
          <w:rFonts w:ascii="Garamond" w:hAnsi="Garamond"/>
          <w:sz w:val="22"/>
          <w:szCs w:val="20"/>
        </w:rPr>
        <w:t>...</w:t>
      </w:r>
    </w:p>
    <w:p w14:paraId="172AC052" w14:textId="77777777" w:rsidR="00195769" w:rsidRPr="00D43613" w:rsidRDefault="00195769" w:rsidP="000B289D">
      <w:pPr>
        <w:spacing w:line="360" w:lineRule="auto"/>
        <w:jc w:val="both"/>
        <w:rPr>
          <w:rFonts w:ascii="Garamond" w:hAnsi="Garamond"/>
          <w:sz w:val="22"/>
          <w:szCs w:val="20"/>
        </w:rPr>
      </w:pPr>
    </w:p>
    <w:p w14:paraId="5E20D2FE" w14:textId="77777777" w:rsidR="000B289D" w:rsidRPr="00D43613" w:rsidRDefault="000B289D" w:rsidP="000B289D">
      <w:pPr>
        <w:spacing w:line="360" w:lineRule="auto"/>
        <w:jc w:val="both"/>
        <w:rPr>
          <w:rFonts w:ascii="Garamond" w:hAnsi="Garamond"/>
          <w:sz w:val="22"/>
          <w:szCs w:val="20"/>
        </w:rPr>
      </w:pPr>
      <w:r w:rsidRPr="00D43613">
        <w:rPr>
          <w:rFonts w:ascii="Garamond" w:hAnsi="Garamond"/>
          <w:sz w:val="22"/>
          <w:szCs w:val="20"/>
        </w:rPr>
        <w:t>Zur Veranschaulichung:</w:t>
      </w:r>
    </w:p>
    <w:p w14:paraId="2C4B45DF" w14:textId="77777777" w:rsidR="000B289D" w:rsidRPr="00D43613" w:rsidRDefault="000B289D" w:rsidP="00387186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C44F8E" w14:textId="77777777" w:rsidR="00F347B4" w:rsidRPr="00D43613" w:rsidRDefault="00F347B4" w:rsidP="002964E0">
      <w:pPr>
        <w:spacing w:line="360" w:lineRule="auto"/>
        <w:jc w:val="both"/>
        <w:rPr>
          <w:rFonts w:ascii="Garamond" w:hAnsi="Garamond"/>
          <w:sz w:val="22"/>
          <w:szCs w:val="20"/>
        </w:rPr>
      </w:pPr>
    </w:p>
    <w:p w14:paraId="2C2CE8BB" w14:textId="77777777" w:rsidR="0012079D" w:rsidRPr="00D43613" w:rsidRDefault="00620B34" w:rsidP="00387186">
      <w:pPr>
        <w:spacing w:line="360" w:lineRule="auto"/>
        <w:jc w:val="both"/>
        <w:rPr>
          <w:rFonts w:ascii="Garamond" w:hAnsi="Garamond"/>
          <w:b/>
          <w:szCs w:val="20"/>
          <w:u w:val="single"/>
        </w:rPr>
      </w:pPr>
      <w:r w:rsidRPr="00D43613">
        <w:rPr>
          <w:rFonts w:ascii="Garamond" w:hAnsi="Garamond"/>
          <w:b/>
          <w:szCs w:val="20"/>
          <w:u w:val="single"/>
        </w:rPr>
        <w:t>Die</w:t>
      </w:r>
      <w:r w:rsidR="00C94161" w:rsidRPr="00D43613">
        <w:rPr>
          <w:rFonts w:ascii="Garamond" w:hAnsi="Garamond"/>
          <w:b/>
          <w:szCs w:val="20"/>
          <w:u w:val="single"/>
        </w:rPr>
        <w:t xml:space="preserve"> Ziele der Arbeit an der Dissertation soll</w:t>
      </w:r>
      <w:r w:rsidRPr="00D43613">
        <w:rPr>
          <w:rFonts w:ascii="Garamond" w:hAnsi="Garamond"/>
          <w:b/>
          <w:szCs w:val="20"/>
          <w:u w:val="single"/>
        </w:rPr>
        <w:t>en</w:t>
      </w:r>
      <w:r w:rsidR="00C94161" w:rsidRPr="00D43613">
        <w:rPr>
          <w:rFonts w:ascii="Garamond" w:hAnsi="Garamond"/>
          <w:b/>
          <w:szCs w:val="20"/>
          <w:u w:val="single"/>
        </w:rPr>
        <w:t xml:space="preserve"> sein:</w:t>
      </w:r>
    </w:p>
    <w:p w14:paraId="51E92839" w14:textId="62DFC1E1" w:rsidR="0046377F" w:rsidRPr="00D43613" w:rsidRDefault="0046377F" w:rsidP="00A017CC">
      <w:pPr>
        <w:pStyle w:val="Listenabsatz"/>
        <w:numPr>
          <w:ilvl w:val="0"/>
          <w:numId w:val="18"/>
        </w:numPr>
        <w:spacing w:line="360" w:lineRule="auto"/>
        <w:rPr>
          <w:rFonts w:ascii="Garamond" w:hAnsi="Garamond"/>
          <w:sz w:val="22"/>
          <w:szCs w:val="20"/>
        </w:rPr>
      </w:pPr>
    </w:p>
    <w:p w14:paraId="78B8E7D3" w14:textId="77777777" w:rsidR="0046377F" w:rsidRDefault="0046377F" w:rsidP="0046377F">
      <w:pPr>
        <w:spacing w:line="360" w:lineRule="auto"/>
        <w:rPr>
          <w:rFonts w:ascii="Garamond" w:hAnsi="Garamond"/>
          <w:sz w:val="22"/>
          <w:szCs w:val="20"/>
        </w:rPr>
      </w:pPr>
    </w:p>
    <w:p w14:paraId="68A270AD" w14:textId="77777777" w:rsidR="00D43613" w:rsidRPr="00D43613" w:rsidRDefault="00D43613" w:rsidP="0046377F">
      <w:pPr>
        <w:spacing w:line="360" w:lineRule="auto"/>
        <w:rPr>
          <w:rFonts w:ascii="Garamond" w:hAnsi="Garamond"/>
          <w:sz w:val="22"/>
          <w:szCs w:val="20"/>
        </w:rPr>
      </w:pPr>
    </w:p>
    <w:p w14:paraId="3AC993C2" w14:textId="77777777" w:rsidR="00105969" w:rsidRPr="00D43613" w:rsidRDefault="00196975" w:rsidP="00BD20D1">
      <w:pPr>
        <w:pStyle w:val="berschrift1"/>
        <w:numPr>
          <w:ilvl w:val="0"/>
          <w:numId w:val="4"/>
        </w:numPr>
        <w:rPr>
          <w:rFonts w:ascii="Garamond" w:hAnsi="Garamond"/>
        </w:rPr>
      </w:pPr>
      <w:bookmarkStart w:id="4" w:name="_Toc409711409"/>
      <w:r w:rsidRPr="00D43613">
        <w:rPr>
          <w:rFonts w:ascii="Garamond" w:hAnsi="Garamond"/>
        </w:rPr>
        <w:t>Vorgehensweise und Methodik</w:t>
      </w:r>
      <w:bookmarkEnd w:id="4"/>
    </w:p>
    <w:p w14:paraId="62365D6E" w14:textId="77777777" w:rsidR="00C94161" w:rsidRPr="00D43613" w:rsidRDefault="001E2CCF">
      <w:pPr>
        <w:pStyle w:val="Textkrper"/>
        <w:suppressAutoHyphens/>
        <w:rPr>
          <w:rFonts w:ascii="Garamond" w:hAnsi="Garamond"/>
          <w:sz w:val="20"/>
          <w:szCs w:val="20"/>
        </w:rPr>
      </w:pPr>
      <w:proofErr w:type="gramStart"/>
      <w:r w:rsidRPr="00D43613">
        <w:rPr>
          <w:rFonts w:ascii="Garamond" w:hAnsi="Garamond"/>
          <w:sz w:val="20"/>
          <w:szCs w:val="20"/>
        </w:rPr>
        <w:t>systemischen Untersuchung</w:t>
      </w:r>
      <w:proofErr w:type="gramEnd"/>
    </w:p>
    <w:p w14:paraId="5AAB2AA3" w14:textId="77777777" w:rsidR="00C94161" w:rsidRPr="00D43613" w:rsidRDefault="00C94161">
      <w:pPr>
        <w:pStyle w:val="Textkrper"/>
        <w:suppressAutoHyphens/>
        <w:rPr>
          <w:rFonts w:ascii="Garamond" w:hAnsi="Garamond"/>
          <w:sz w:val="20"/>
          <w:szCs w:val="20"/>
        </w:rPr>
      </w:pPr>
    </w:p>
    <w:p w14:paraId="738F9BB5" w14:textId="77777777" w:rsidR="00C94161" w:rsidRPr="00D43613" w:rsidRDefault="00C94161">
      <w:pPr>
        <w:pStyle w:val="Textkrper"/>
        <w:suppressAutoHyphens/>
        <w:rPr>
          <w:rFonts w:ascii="Garamond" w:hAnsi="Garamond"/>
          <w:sz w:val="20"/>
          <w:szCs w:val="20"/>
        </w:rPr>
      </w:pPr>
    </w:p>
    <w:p w14:paraId="67556F8E" w14:textId="77777777" w:rsidR="00C94161" w:rsidRPr="00D43613" w:rsidRDefault="00C94161">
      <w:pPr>
        <w:pStyle w:val="Textkrper"/>
        <w:suppressAutoHyphens/>
        <w:rPr>
          <w:rFonts w:ascii="Garamond" w:hAnsi="Garamond"/>
          <w:sz w:val="20"/>
          <w:szCs w:val="20"/>
        </w:rPr>
      </w:pPr>
    </w:p>
    <w:p w14:paraId="53A57DB7" w14:textId="77777777" w:rsidR="00BD20D1" w:rsidRPr="00D43613" w:rsidRDefault="00196975" w:rsidP="005A6D8F">
      <w:pPr>
        <w:pStyle w:val="berschrift2"/>
        <w:numPr>
          <w:ilvl w:val="1"/>
          <w:numId w:val="4"/>
        </w:numPr>
        <w:rPr>
          <w:rFonts w:ascii="Garamond" w:hAnsi="Garamond"/>
          <w:color w:val="403152" w:themeColor="accent4" w:themeShade="80"/>
        </w:rPr>
      </w:pPr>
      <w:bookmarkStart w:id="5" w:name="_Toc409711410"/>
      <w:r w:rsidRPr="00D43613">
        <w:rPr>
          <w:rFonts w:ascii="Garamond" w:hAnsi="Garamond"/>
          <w:color w:val="403152" w:themeColor="accent4" w:themeShade="80"/>
        </w:rPr>
        <w:t>Arbeitspak</w:t>
      </w:r>
      <w:r w:rsidR="00021455" w:rsidRPr="00D43613">
        <w:rPr>
          <w:rFonts w:ascii="Garamond" w:hAnsi="Garamond"/>
          <w:color w:val="403152" w:themeColor="accent4" w:themeShade="80"/>
        </w:rPr>
        <w:t>et</w:t>
      </w:r>
      <w:r w:rsidR="00A017CC">
        <w:rPr>
          <w:rFonts w:ascii="Garamond" w:hAnsi="Garamond"/>
          <w:color w:val="403152" w:themeColor="accent4" w:themeShade="80"/>
        </w:rPr>
        <w:t xml:space="preserve"> 1</w:t>
      </w:r>
      <w:bookmarkEnd w:id="5"/>
    </w:p>
    <w:p w14:paraId="0ED4BB3D" w14:textId="77777777" w:rsidR="00196975" w:rsidRPr="00D43613" w:rsidRDefault="00196975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121FB9E7" w14:textId="77777777" w:rsidR="00021455" w:rsidRPr="00D43613" w:rsidRDefault="00021455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662B82DF" w14:textId="77777777" w:rsidR="00021455" w:rsidRPr="00D43613" w:rsidRDefault="00021455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2E488871" w14:textId="77777777" w:rsidR="00021455" w:rsidRPr="00D43613" w:rsidRDefault="00021455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2FA73251" w14:textId="77777777" w:rsidR="00021455" w:rsidRPr="00D43613" w:rsidRDefault="00021455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3C420A0B" w14:textId="77777777" w:rsidR="00021455" w:rsidRPr="00D43613" w:rsidRDefault="00021455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4C881FD0" w14:textId="77777777" w:rsidR="00021455" w:rsidRPr="00D43613" w:rsidRDefault="00021455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1D3943E9" w14:textId="77777777" w:rsidR="00021455" w:rsidRPr="00D43613" w:rsidRDefault="00021455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38EEF0DA" w14:textId="77777777" w:rsidR="00021455" w:rsidRDefault="00021455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419A9F4E" w14:textId="77777777" w:rsidR="00D43613" w:rsidRDefault="00D43613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63DE5172" w14:textId="77777777" w:rsidR="00D43613" w:rsidRPr="00D43613" w:rsidRDefault="00D43613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62E761A5" w14:textId="77777777" w:rsidR="00021455" w:rsidRPr="00D43613" w:rsidRDefault="00021455" w:rsidP="00196975">
      <w:pPr>
        <w:pStyle w:val="Textkrper"/>
        <w:keepNext/>
        <w:suppressAutoHyphens/>
        <w:rPr>
          <w:rFonts w:ascii="Garamond" w:hAnsi="Garamond"/>
          <w:sz w:val="22"/>
        </w:rPr>
      </w:pPr>
    </w:p>
    <w:p w14:paraId="6199F1F9" w14:textId="77777777" w:rsidR="00BD20D1" w:rsidRPr="00A017CC" w:rsidRDefault="00DF666A" w:rsidP="005A6D8F">
      <w:pPr>
        <w:pStyle w:val="berschrift2"/>
        <w:numPr>
          <w:ilvl w:val="1"/>
          <w:numId w:val="4"/>
        </w:numPr>
        <w:rPr>
          <w:rFonts w:ascii="Garamond" w:hAnsi="Garamond"/>
        </w:rPr>
      </w:pPr>
      <w:bookmarkStart w:id="6" w:name="_Toc409711411"/>
      <w:r w:rsidRPr="00A017CC">
        <w:rPr>
          <w:rFonts w:ascii="Garamond" w:hAnsi="Garamond"/>
        </w:rPr>
        <w:t>Arbeitspaket:</w:t>
      </w:r>
      <w:r w:rsidR="00C270E0" w:rsidRPr="00A017CC">
        <w:rPr>
          <w:rFonts w:ascii="Garamond" w:hAnsi="Garamond"/>
        </w:rPr>
        <w:t xml:space="preserve"> </w:t>
      </w:r>
      <w:r w:rsidR="00A017CC" w:rsidRPr="00A017CC">
        <w:rPr>
          <w:rFonts w:ascii="Garamond" w:hAnsi="Garamond"/>
        </w:rPr>
        <w:t>2</w:t>
      </w:r>
      <w:bookmarkEnd w:id="6"/>
    </w:p>
    <w:p w14:paraId="69E4C109" w14:textId="77777777" w:rsidR="00D43613" w:rsidRDefault="00D43613">
      <w:pPr>
        <w:pStyle w:val="Textkrper"/>
        <w:suppressAutoHyphens/>
        <w:rPr>
          <w:rFonts w:ascii="Garamond" w:hAnsi="Garamond"/>
          <w:sz w:val="22"/>
          <w:szCs w:val="20"/>
        </w:rPr>
      </w:pPr>
    </w:p>
    <w:p w14:paraId="07CE5F79" w14:textId="77777777" w:rsidR="00D43613" w:rsidRDefault="00D43613">
      <w:pPr>
        <w:pStyle w:val="Textkrper"/>
        <w:suppressAutoHyphens/>
        <w:rPr>
          <w:rFonts w:ascii="Garamond" w:hAnsi="Garamond"/>
          <w:sz w:val="22"/>
          <w:szCs w:val="20"/>
        </w:rPr>
      </w:pPr>
    </w:p>
    <w:p w14:paraId="13315956" w14:textId="77777777" w:rsidR="00D43613" w:rsidRDefault="00D43613">
      <w:pPr>
        <w:pStyle w:val="Textkrper"/>
        <w:suppressAutoHyphens/>
        <w:rPr>
          <w:rFonts w:ascii="Garamond" w:hAnsi="Garamond"/>
          <w:sz w:val="22"/>
          <w:szCs w:val="20"/>
        </w:rPr>
      </w:pPr>
    </w:p>
    <w:p w14:paraId="673CEA71" w14:textId="77777777" w:rsidR="00D43613" w:rsidRDefault="00D43613">
      <w:pPr>
        <w:pStyle w:val="Textkrper"/>
        <w:suppressAutoHyphens/>
        <w:rPr>
          <w:rFonts w:ascii="Garamond" w:hAnsi="Garamond"/>
          <w:sz w:val="22"/>
          <w:szCs w:val="20"/>
        </w:rPr>
      </w:pPr>
    </w:p>
    <w:p w14:paraId="26FAE5B7" w14:textId="77777777" w:rsidR="00D43613" w:rsidRDefault="00D43613">
      <w:pPr>
        <w:pStyle w:val="Textkrper"/>
        <w:suppressAutoHyphens/>
        <w:rPr>
          <w:rFonts w:ascii="Garamond" w:hAnsi="Garamond"/>
          <w:sz w:val="22"/>
          <w:szCs w:val="20"/>
        </w:rPr>
      </w:pPr>
    </w:p>
    <w:p w14:paraId="024B7035" w14:textId="77777777" w:rsidR="00D43613" w:rsidRDefault="00D43613">
      <w:pPr>
        <w:pStyle w:val="Textkrper"/>
        <w:suppressAutoHyphens/>
        <w:rPr>
          <w:rFonts w:ascii="Garamond" w:hAnsi="Garamond"/>
          <w:sz w:val="22"/>
          <w:szCs w:val="20"/>
        </w:rPr>
      </w:pPr>
    </w:p>
    <w:p w14:paraId="231C42C0" w14:textId="77777777" w:rsidR="00D43613" w:rsidRPr="00D43613" w:rsidRDefault="00D43613">
      <w:pPr>
        <w:pStyle w:val="Textkrper"/>
        <w:suppressAutoHyphens/>
        <w:rPr>
          <w:rFonts w:ascii="Garamond" w:hAnsi="Garamond"/>
          <w:sz w:val="22"/>
          <w:szCs w:val="20"/>
        </w:rPr>
      </w:pPr>
    </w:p>
    <w:p w14:paraId="4E22F3F1" w14:textId="77777777" w:rsidR="00D43613" w:rsidRDefault="00D43613" w:rsidP="00D43613">
      <w:pPr>
        <w:rPr>
          <w:rFonts w:ascii="Garamond" w:hAnsi="Garamond"/>
          <w:sz w:val="22"/>
        </w:rPr>
      </w:pPr>
    </w:p>
    <w:p w14:paraId="2DF542E3" w14:textId="77777777" w:rsidR="00D43613" w:rsidRDefault="00D43613" w:rsidP="00D43613">
      <w:pPr>
        <w:rPr>
          <w:rFonts w:ascii="Garamond" w:hAnsi="Garamond"/>
          <w:sz w:val="22"/>
        </w:rPr>
      </w:pPr>
    </w:p>
    <w:p w14:paraId="3513CC3E" w14:textId="77777777" w:rsidR="00D43613" w:rsidRDefault="00D43613" w:rsidP="00D43613">
      <w:pPr>
        <w:rPr>
          <w:rFonts w:ascii="Garamond" w:hAnsi="Garamond"/>
          <w:sz w:val="22"/>
        </w:rPr>
      </w:pPr>
    </w:p>
    <w:p w14:paraId="538F2ED4" w14:textId="77777777" w:rsidR="00D43613" w:rsidRDefault="00D43613" w:rsidP="00D43613">
      <w:pPr>
        <w:rPr>
          <w:rFonts w:ascii="Garamond" w:hAnsi="Garamond"/>
          <w:sz w:val="22"/>
        </w:rPr>
      </w:pPr>
    </w:p>
    <w:p w14:paraId="37045FB8" w14:textId="77777777" w:rsidR="00D43613" w:rsidRDefault="00D43613" w:rsidP="00D43613">
      <w:pPr>
        <w:rPr>
          <w:rFonts w:ascii="Garamond" w:hAnsi="Garamond"/>
          <w:sz w:val="22"/>
        </w:rPr>
      </w:pPr>
    </w:p>
    <w:p w14:paraId="3DD8F47B" w14:textId="77777777" w:rsidR="0092509F" w:rsidRDefault="0092509F" w:rsidP="00D43613">
      <w:pPr>
        <w:rPr>
          <w:rFonts w:ascii="Garamond" w:hAnsi="Garamond"/>
          <w:sz w:val="22"/>
        </w:rPr>
      </w:pPr>
    </w:p>
    <w:p w14:paraId="4727D5F8" w14:textId="77777777" w:rsidR="0092509F" w:rsidRDefault="0092509F" w:rsidP="00D43613">
      <w:pPr>
        <w:rPr>
          <w:rFonts w:ascii="Garamond" w:hAnsi="Garamond"/>
          <w:sz w:val="22"/>
        </w:rPr>
      </w:pPr>
    </w:p>
    <w:p w14:paraId="5E486947" w14:textId="77777777" w:rsidR="0092509F" w:rsidRDefault="0092509F" w:rsidP="00D43613">
      <w:pPr>
        <w:rPr>
          <w:rFonts w:ascii="Garamond" w:hAnsi="Garamond"/>
          <w:sz w:val="22"/>
        </w:rPr>
      </w:pPr>
    </w:p>
    <w:p w14:paraId="1AFBAEFF" w14:textId="77777777" w:rsidR="0092509F" w:rsidRDefault="0092509F" w:rsidP="00D43613">
      <w:pPr>
        <w:rPr>
          <w:rFonts w:ascii="Garamond" w:hAnsi="Garamond"/>
          <w:sz w:val="22"/>
        </w:rPr>
      </w:pPr>
    </w:p>
    <w:p w14:paraId="44753D2F" w14:textId="77777777" w:rsidR="0092509F" w:rsidRDefault="0092509F" w:rsidP="00D43613">
      <w:pPr>
        <w:rPr>
          <w:rFonts w:ascii="Garamond" w:hAnsi="Garamond"/>
          <w:sz w:val="22"/>
        </w:rPr>
      </w:pPr>
    </w:p>
    <w:p w14:paraId="60B91807" w14:textId="77777777" w:rsidR="0092509F" w:rsidRDefault="0092509F" w:rsidP="00D43613">
      <w:pPr>
        <w:rPr>
          <w:rFonts w:ascii="Garamond" w:hAnsi="Garamond"/>
          <w:sz w:val="22"/>
        </w:rPr>
      </w:pPr>
    </w:p>
    <w:p w14:paraId="37DBAA39" w14:textId="77777777" w:rsidR="0092509F" w:rsidRDefault="0092509F" w:rsidP="00D43613">
      <w:pPr>
        <w:rPr>
          <w:rFonts w:ascii="Garamond" w:hAnsi="Garamond"/>
          <w:sz w:val="22"/>
        </w:rPr>
      </w:pPr>
    </w:p>
    <w:p w14:paraId="011E12D8" w14:textId="77777777" w:rsidR="0092509F" w:rsidRDefault="0092509F" w:rsidP="00D43613">
      <w:pPr>
        <w:rPr>
          <w:rFonts w:ascii="Garamond" w:hAnsi="Garamond"/>
          <w:sz w:val="22"/>
        </w:rPr>
      </w:pPr>
    </w:p>
    <w:p w14:paraId="79C59C8A" w14:textId="77777777" w:rsidR="00D43613" w:rsidRPr="00D43613" w:rsidRDefault="00D43613" w:rsidP="00D43613">
      <w:pPr>
        <w:rPr>
          <w:rFonts w:ascii="Garamond" w:hAnsi="Garamond"/>
          <w:sz w:val="22"/>
        </w:rPr>
      </w:pPr>
    </w:p>
    <w:p w14:paraId="2D13638E" w14:textId="77777777" w:rsidR="00105969" w:rsidRPr="00D43613" w:rsidRDefault="00BD20D1" w:rsidP="00BD20D1">
      <w:pPr>
        <w:pStyle w:val="berschrift1"/>
        <w:numPr>
          <w:ilvl w:val="0"/>
          <w:numId w:val="4"/>
        </w:numPr>
        <w:rPr>
          <w:rFonts w:ascii="Garamond" w:hAnsi="Garamond"/>
        </w:rPr>
      </w:pPr>
      <w:bookmarkStart w:id="7" w:name="_Toc409711412"/>
      <w:r w:rsidRPr="00D43613">
        <w:rPr>
          <w:rFonts w:ascii="Garamond" w:hAnsi="Garamond"/>
        </w:rPr>
        <w:t>Zeitplan, Zusammenarbeit</w:t>
      </w:r>
      <w:bookmarkEnd w:id="7"/>
    </w:p>
    <w:p w14:paraId="5BDF028B" w14:textId="77777777" w:rsidR="00105969" w:rsidRDefault="00105969" w:rsidP="009B4D27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5718509" w14:textId="77777777" w:rsidR="0092509F" w:rsidRDefault="0092509F" w:rsidP="009B4D27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F096B62" w14:textId="77777777" w:rsidR="0092509F" w:rsidRDefault="0092509F" w:rsidP="009B4D27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7696285" w14:textId="77777777" w:rsidR="0092509F" w:rsidRDefault="0092509F" w:rsidP="009B4D27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0F572F0" w14:textId="77777777" w:rsidR="0092509F" w:rsidRDefault="0092509F" w:rsidP="009B4D27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3474D3B" w14:textId="77777777" w:rsidR="0092509F" w:rsidRDefault="0092509F" w:rsidP="009B4D27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16ACDCB" w14:textId="77777777" w:rsidR="0092509F" w:rsidRPr="00D43613" w:rsidRDefault="0092509F" w:rsidP="009B4D27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96593E0" w14:textId="77777777" w:rsidR="00105969" w:rsidRPr="00D43613" w:rsidRDefault="00105969" w:rsidP="00BD20D1">
      <w:pPr>
        <w:pStyle w:val="berschrift1"/>
        <w:numPr>
          <w:ilvl w:val="0"/>
          <w:numId w:val="4"/>
        </w:numPr>
        <w:rPr>
          <w:rFonts w:ascii="Garamond" w:hAnsi="Garamond"/>
        </w:rPr>
      </w:pPr>
      <w:bookmarkStart w:id="8" w:name="_Toc409711413"/>
      <w:r w:rsidRPr="00D43613">
        <w:rPr>
          <w:rFonts w:ascii="Garamond" w:hAnsi="Garamond"/>
        </w:rPr>
        <w:t>Kontaktangaben</w:t>
      </w:r>
      <w:bookmarkEnd w:id="8"/>
    </w:p>
    <w:tbl>
      <w:tblPr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C334B9" w:rsidRPr="00D43613" w14:paraId="07C690F5" w14:textId="77777777" w:rsidTr="008860A8">
        <w:tc>
          <w:tcPr>
            <w:tcW w:w="2500" w:type="pct"/>
            <w:shd w:val="clear" w:color="auto" w:fill="auto"/>
          </w:tcPr>
          <w:p w14:paraId="58E6DBE1" w14:textId="77777777" w:rsidR="00C334B9" w:rsidRPr="00D43613" w:rsidRDefault="00C334B9" w:rsidP="008860A8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B8E28F9" w14:textId="77777777" w:rsidR="00C334B9" w:rsidRPr="00303B36" w:rsidRDefault="00A756A2" w:rsidP="008860A8">
            <w:pPr>
              <w:spacing w:line="360" w:lineRule="auto"/>
              <w:rPr>
                <w:rFonts w:ascii="Garamond" w:hAnsi="Garamond"/>
                <w:b/>
                <w:sz w:val="22"/>
                <w:szCs w:val="20"/>
              </w:rPr>
            </w:pPr>
            <w:r w:rsidRPr="00303B36">
              <w:rPr>
                <w:rFonts w:ascii="Garamond" w:hAnsi="Garamond"/>
                <w:b/>
                <w:sz w:val="22"/>
                <w:szCs w:val="20"/>
              </w:rPr>
              <w:t>Externe Betreuung durch:</w:t>
            </w:r>
          </w:p>
        </w:tc>
      </w:tr>
      <w:tr w:rsidR="00C334B9" w:rsidRPr="00D43613" w14:paraId="7532139D" w14:textId="77777777" w:rsidTr="008860A8">
        <w:tc>
          <w:tcPr>
            <w:tcW w:w="2500" w:type="pct"/>
            <w:shd w:val="clear" w:color="auto" w:fill="auto"/>
          </w:tcPr>
          <w:p w14:paraId="67B3B8D4" w14:textId="77777777" w:rsidR="00C334B9" w:rsidRPr="00303B36" w:rsidRDefault="00A017CC" w:rsidP="008860A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2500" w:type="pct"/>
            <w:shd w:val="clear" w:color="auto" w:fill="auto"/>
          </w:tcPr>
          <w:p w14:paraId="74C69533" w14:textId="77777777" w:rsidR="00C334B9" w:rsidRPr="00303B36" w:rsidRDefault="00A017CC" w:rsidP="008860A8">
            <w:pPr>
              <w:spacing w:line="360" w:lineRule="auto"/>
              <w:rPr>
                <w:rFonts w:ascii="Garamond" w:hAnsi="Garamond"/>
                <w:sz w:val="22"/>
                <w:szCs w:val="20"/>
              </w:rPr>
            </w:pPr>
            <w:r>
              <w:rPr>
                <w:rFonts w:ascii="Garamond" w:hAnsi="Garamond"/>
                <w:sz w:val="22"/>
                <w:szCs w:val="20"/>
              </w:rPr>
              <w:t>...</w:t>
            </w:r>
          </w:p>
          <w:p w14:paraId="0156ACDC" w14:textId="77777777" w:rsidR="00303B36" w:rsidRPr="00D43613" w:rsidRDefault="00A017CC" w:rsidP="008860A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</w:t>
            </w:r>
          </w:p>
        </w:tc>
      </w:tr>
      <w:tr w:rsidR="00A756A2" w:rsidRPr="00D43613" w14:paraId="2B09A726" w14:textId="77777777" w:rsidTr="008860A8">
        <w:tc>
          <w:tcPr>
            <w:tcW w:w="2500" w:type="pct"/>
            <w:shd w:val="clear" w:color="auto" w:fill="auto"/>
          </w:tcPr>
          <w:p w14:paraId="1D2767DF" w14:textId="77777777" w:rsidR="00A756A2" w:rsidRPr="00303B36" w:rsidRDefault="00A756A2" w:rsidP="008860A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0BC8A25E" w14:textId="77777777" w:rsidR="00A756A2" w:rsidRPr="00303B36" w:rsidRDefault="00A017CC" w:rsidP="00303B3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>...</w:t>
            </w:r>
          </w:p>
        </w:tc>
      </w:tr>
      <w:tr w:rsidR="00C334B9" w:rsidRPr="00D43613" w14:paraId="2D152742" w14:textId="77777777" w:rsidTr="008860A8">
        <w:tc>
          <w:tcPr>
            <w:tcW w:w="2500" w:type="pct"/>
            <w:shd w:val="clear" w:color="auto" w:fill="auto"/>
          </w:tcPr>
          <w:p w14:paraId="2C5E1CB8" w14:textId="77777777" w:rsidR="00C334B9" w:rsidRPr="00D43613" w:rsidRDefault="00A017CC" w:rsidP="008860A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</w:t>
            </w:r>
          </w:p>
        </w:tc>
        <w:tc>
          <w:tcPr>
            <w:tcW w:w="2500" w:type="pct"/>
            <w:shd w:val="clear" w:color="auto" w:fill="auto"/>
          </w:tcPr>
          <w:p w14:paraId="3180965C" w14:textId="77777777" w:rsidR="00C334B9" w:rsidRPr="00D43613" w:rsidRDefault="00A017CC" w:rsidP="008860A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</w:t>
            </w:r>
          </w:p>
        </w:tc>
      </w:tr>
      <w:tr w:rsidR="00C334B9" w:rsidRPr="00D43613" w14:paraId="4FA54A21" w14:textId="77777777" w:rsidTr="008860A8">
        <w:tc>
          <w:tcPr>
            <w:tcW w:w="2500" w:type="pct"/>
            <w:shd w:val="clear" w:color="auto" w:fill="auto"/>
          </w:tcPr>
          <w:p w14:paraId="1F8FCEAB" w14:textId="77777777" w:rsidR="00C334B9" w:rsidRPr="00D43613" w:rsidRDefault="00A017CC" w:rsidP="008860A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</w:t>
            </w:r>
          </w:p>
        </w:tc>
        <w:tc>
          <w:tcPr>
            <w:tcW w:w="2500" w:type="pct"/>
            <w:shd w:val="clear" w:color="auto" w:fill="auto"/>
          </w:tcPr>
          <w:p w14:paraId="6AF838BB" w14:textId="77777777" w:rsidR="00C334B9" w:rsidRPr="00D43613" w:rsidRDefault="00A017CC" w:rsidP="00303B3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</w:t>
            </w:r>
          </w:p>
        </w:tc>
      </w:tr>
      <w:tr w:rsidR="00C334B9" w:rsidRPr="00D43613" w14:paraId="6034C425" w14:textId="77777777" w:rsidTr="008860A8">
        <w:tc>
          <w:tcPr>
            <w:tcW w:w="2500" w:type="pct"/>
            <w:shd w:val="clear" w:color="auto" w:fill="auto"/>
          </w:tcPr>
          <w:p w14:paraId="1319B8EB" w14:textId="77777777" w:rsidR="00C334B9" w:rsidRPr="00D43613" w:rsidRDefault="00A017CC" w:rsidP="00B1540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</w:t>
            </w:r>
          </w:p>
        </w:tc>
        <w:tc>
          <w:tcPr>
            <w:tcW w:w="2500" w:type="pct"/>
            <w:shd w:val="clear" w:color="auto" w:fill="auto"/>
          </w:tcPr>
          <w:p w14:paraId="5CD7DC8C" w14:textId="77777777" w:rsidR="00C334B9" w:rsidRPr="00303B36" w:rsidRDefault="00A017CC" w:rsidP="00303B3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</w:t>
            </w:r>
          </w:p>
        </w:tc>
      </w:tr>
      <w:tr w:rsidR="00C334B9" w:rsidRPr="00303B36" w14:paraId="3D00406D" w14:textId="77777777" w:rsidTr="008860A8">
        <w:tc>
          <w:tcPr>
            <w:tcW w:w="2500" w:type="pct"/>
            <w:shd w:val="clear" w:color="auto" w:fill="auto"/>
          </w:tcPr>
          <w:p w14:paraId="63559EC0" w14:textId="77777777" w:rsidR="00C334B9" w:rsidRPr="00303B36" w:rsidRDefault="00A017CC" w:rsidP="00303B36">
            <w:pPr>
              <w:spacing w:line="360" w:lineRule="auto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….</w:t>
            </w:r>
          </w:p>
        </w:tc>
        <w:tc>
          <w:tcPr>
            <w:tcW w:w="2500" w:type="pct"/>
            <w:shd w:val="clear" w:color="auto" w:fill="auto"/>
          </w:tcPr>
          <w:p w14:paraId="66B80763" w14:textId="77777777" w:rsidR="00C334B9" w:rsidRPr="00303B36" w:rsidRDefault="00A017CC" w:rsidP="00A017CC">
            <w:pPr>
              <w:spacing w:line="360" w:lineRule="auto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…</w:t>
            </w:r>
            <w:r w:rsidR="00A756A2" w:rsidRPr="00303B36">
              <w:rPr>
                <w:rFonts w:ascii="Garamond" w:hAnsi="Garamond"/>
                <w:sz w:val="20"/>
                <w:szCs w:val="20"/>
                <w:lang w:val="en-US"/>
              </w:rPr>
              <w:br/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….</w:t>
            </w:r>
          </w:p>
        </w:tc>
      </w:tr>
      <w:tr w:rsidR="00A017CC" w:rsidRPr="00303B36" w14:paraId="4C44D0D5" w14:textId="77777777" w:rsidTr="008860A8">
        <w:tc>
          <w:tcPr>
            <w:tcW w:w="2500" w:type="pct"/>
            <w:shd w:val="clear" w:color="auto" w:fill="auto"/>
          </w:tcPr>
          <w:p w14:paraId="4DB458CF" w14:textId="77777777" w:rsidR="00A017CC" w:rsidRDefault="00A017CC" w:rsidP="00303B36">
            <w:pPr>
              <w:spacing w:line="360" w:lineRule="auto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1ABFD46B" w14:textId="77777777" w:rsidR="00A017CC" w:rsidRDefault="00A017CC" w:rsidP="00A017CC">
            <w:pPr>
              <w:spacing w:line="360" w:lineRule="auto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</w:tbl>
    <w:p w14:paraId="070C4B8E" w14:textId="77777777" w:rsidR="00A017CC" w:rsidRPr="00A017CC" w:rsidRDefault="00C921C3" w:rsidP="00A017CC">
      <w:pPr>
        <w:pStyle w:val="berschrift1"/>
        <w:numPr>
          <w:ilvl w:val="0"/>
          <w:numId w:val="4"/>
        </w:numPr>
        <w:ind w:left="357" w:hanging="357"/>
        <w:rPr>
          <w:rFonts w:ascii="Garamond" w:hAnsi="Garamond"/>
        </w:rPr>
      </w:pPr>
      <w:bookmarkStart w:id="9" w:name="_Toc409711414"/>
      <w:r w:rsidRPr="00D43613">
        <w:rPr>
          <w:rFonts w:ascii="Garamond" w:hAnsi="Garamond"/>
        </w:rPr>
        <w:t>Literatur</w:t>
      </w:r>
      <w:bookmarkEnd w:id="9"/>
    </w:p>
    <w:p w14:paraId="7DBB47B2" w14:textId="77777777" w:rsidR="00C317D7" w:rsidRPr="00D43613" w:rsidRDefault="00C317D7" w:rsidP="00C317D7">
      <w:pPr>
        <w:rPr>
          <w:rFonts w:ascii="Garamond" w:hAnsi="Garamond"/>
        </w:rPr>
      </w:pPr>
    </w:p>
    <w:p w14:paraId="14BA71F3" w14:textId="77777777" w:rsidR="00C317D7" w:rsidRPr="00D43613" w:rsidRDefault="00C317D7" w:rsidP="00C317D7">
      <w:pPr>
        <w:rPr>
          <w:rFonts w:ascii="Garamond" w:hAnsi="Garamond"/>
        </w:rPr>
      </w:pPr>
    </w:p>
    <w:p w14:paraId="4FB23B89" w14:textId="77777777" w:rsidR="00C317D7" w:rsidRPr="00D43613" w:rsidRDefault="00C317D7" w:rsidP="00C317D7">
      <w:pPr>
        <w:rPr>
          <w:rFonts w:ascii="Garamond" w:hAnsi="Garamond"/>
        </w:rPr>
      </w:pPr>
    </w:p>
    <w:p w14:paraId="03A2E2D2" w14:textId="77777777" w:rsidR="00C317D7" w:rsidRPr="00D43613" w:rsidRDefault="00C317D7" w:rsidP="00C317D7">
      <w:pPr>
        <w:rPr>
          <w:rFonts w:ascii="Garamond" w:hAnsi="Garamond"/>
        </w:rPr>
      </w:pPr>
    </w:p>
    <w:p w14:paraId="1AE442EC" w14:textId="77777777" w:rsidR="00C317D7" w:rsidRPr="00D43613" w:rsidRDefault="00C317D7" w:rsidP="00C317D7">
      <w:pPr>
        <w:rPr>
          <w:rFonts w:ascii="Garamond" w:hAnsi="Garamond"/>
        </w:rPr>
      </w:pPr>
    </w:p>
    <w:p w14:paraId="41E806CA" w14:textId="77777777" w:rsidR="00C317D7" w:rsidRPr="00D43613" w:rsidRDefault="00C317D7" w:rsidP="00C317D7">
      <w:pPr>
        <w:rPr>
          <w:rFonts w:ascii="Garamond" w:hAnsi="Garamond"/>
        </w:rPr>
      </w:pPr>
    </w:p>
    <w:p w14:paraId="7D594FEA" w14:textId="77777777" w:rsidR="00C317D7" w:rsidRPr="00D43613" w:rsidRDefault="00C317D7" w:rsidP="00C317D7">
      <w:pPr>
        <w:rPr>
          <w:rFonts w:ascii="Garamond" w:hAnsi="Garamond"/>
        </w:rPr>
      </w:pPr>
    </w:p>
    <w:p w14:paraId="665BD0B9" w14:textId="77777777" w:rsidR="00C317D7" w:rsidRPr="00D43613" w:rsidRDefault="00C317D7" w:rsidP="00C317D7">
      <w:pPr>
        <w:rPr>
          <w:rFonts w:ascii="Garamond" w:hAnsi="Garamond"/>
        </w:rPr>
      </w:pPr>
    </w:p>
    <w:p w14:paraId="6B6327D7" w14:textId="77777777" w:rsidR="00C317D7" w:rsidRPr="00D43613" w:rsidRDefault="00C317D7" w:rsidP="00C317D7">
      <w:pPr>
        <w:rPr>
          <w:rFonts w:ascii="Garamond" w:hAnsi="Garamond"/>
        </w:rPr>
      </w:pPr>
    </w:p>
    <w:p w14:paraId="55FC4CC1" w14:textId="77777777" w:rsidR="00C317D7" w:rsidRPr="00D43613" w:rsidRDefault="00C317D7" w:rsidP="00C317D7">
      <w:pPr>
        <w:rPr>
          <w:rFonts w:ascii="Garamond" w:hAnsi="Garamond"/>
        </w:rPr>
      </w:pPr>
    </w:p>
    <w:p w14:paraId="4B196673" w14:textId="77777777" w:rsidR="00C317D7" w:rsidRPr="00D43613" w:rsidRDefault="00C317D7" w:rsidP="00C317D7">
      <w:pPr>
        <w:tabs>
          <w:tab w:val="left" w:pos="3235"/>
        </w:tabs>
        <w:rPr>
          <w:rFonts w:ascii="Garamond" w:hAnsi="Garamond"/>
        </w:rPr>
      </w:pPr>
      <w:r w:rsidRPr="00D43613">
        <w:rPr>
          <w:rFonts w:ascii="Garamond" w:hAnsi="Garamond"/>
        </w:rPr>
        <w:tab/>
      </w:r>
    </w:p>
    <w:p w14:paraId="287C178E" w14:textId="77777777" w:rsidR="00C921C3" w:rsidRPr="00D43613" w:rsidRDefault="00020361" w:rsidP="00C921C3">
      <w:pPr>
        <w:pStyle w:val="berschrift1"/>
        <w:numPr>
          <w:ilvl w:val="0"/>
          <w:numId w:val="4"/>
        </w:numPr>
        <w:rPr>
          <w:rFonts w:ascii="Garamond" w:hAnsi="Garamond"/>
        </w:rPr>
      </w:pPr>
      <w:r w:rsidRPr="00D43613">
        <w:rPr>
          <w:rFonts w:ascii="Garamond" w:hAnsi="Garamond"/>
        </w:rPr>
        <w:br w:type="page"/>
      </w:r>
      <w:bookmarkStart w:id="10" w:name="_Toc409711415"/>
      <w:r w:rsidR="00C921C3" w:rsidRPr="00D43613">
        <w:rPr>
          <w:rFonts w:ascii="Garamond" w:hAnsi="Garamond"/>
        </w:rPr>
        <w:lastRenderedPageBreak/>
        <w:t>Vorschlag Gliederung</w:t>
      </w:r>
      <w:bookmarkEnd w:id="10"/>
    </w:p>
    <w:p w14:paraId="3BA06AE4" w14:textId="77777777" w:rsidR="00C921C3" w:rsidRPr="00D43613" w:rsidRDefault="00C921C3" w:rsidP="00C921C3">
      <w:pPr>
        <w:spacing w:line="360" w:lineRule="auto"/>
        <w:ind w:left="1080" w:hanging="1080"/>
        <w:jc w:val="both"/>
        <w:rPr>
          <w:rFonts w:ascii="Garamond" w:hAnsi="Garamond"/>
          <w:b/>
          <w:sz w:val="20"/>
          <w:szCs w:val="20"/>
        </w:rPr>
      </w:pPr>
      <w:r w:rsidRPr="00D43613">
        <w:rPr>
          <w:rFonts w:ascii="Garamond" w:hAnsi="Garamond"/>
          <w:b/>
          <w:sz w:val="20"/>
          <w:szCs w:val="20"/>
        </w:rPr>
        <w:t>1. Einführung</w:t>
      </w:r>
    </w:p>
    <w:p w14:paraId="14319189" w14:textId="77777777" w:rsidR="00C921C3" w:rsidRPr="00D43613" w:rsidRDefault="00113CB3" w:rsidP="00C921C3">
      <w:pPr>
        <w:spacing w:line="360" w:lineRule="auto"/>
        <w:ind w:left="1080" w:hanging="37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1.1. </w:t>
      </w:r>
    </w:p>
    <w:p w14:paraId="4CA8ED0A" w14:textId="77777777" w:rsidR="00C921C3" w:rsidRPr="00D43613" w:rsidRDefault="00113CB3" w:rsidP="00C921C3">
      <w:pPr>
        <w:spacing w:line="360" w:lineRule="auto"/>
        <w:ind w:left="1080" w:hanging="37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1.2. </w:t>
      </w:r>
    </w:p>
    <w:p w14:paraId="079A8249" w14:textId="77777777" w:rsidR="00C921C3" w:rsidRPr="00D43613" w:rsidRDefault="00C921C3" w:rsidP="00C921C3">
      <w:pPr>
        <w:spacing w:line="360" w:lineRule="auto"/>
        <w:ind w:left="1080" w:hanging="1080"/>
        <w:jc w:val="both"/>
        <w:rPr>
          <w:rFonts w:ascii="Garamond" w:hAnsi="Garamond"/>
          <w:b/>
          <w:sz w:val="20"/>
          <w:szCs w:val="20"/>
        </w:rPr>
      </w:pPr>
      <w:r w:rsidRPr="00D43613">
        <w:rPr>
          <w:rFonts w:ascii="Garamond" w:hAnsi="Garamond"/>
          <w:b/>
          <w:sz w:val="20"/>
          <w:szCs w:val="20"/>
        </w:rPr>
        <w:t>2. Grundlagen</w:t>
      </w:r>
    </w:p>
    <w:p w14:paraId="4D84E257" w14:textId="77777777" w:rsidR="00C921C3" w:rsidRPr="00D43613" w:rsidRDefault="00126CF9" w:rsidP="00C921C3">
      <w:pPr>
        <w:spacing w:line="360" w:lineRule="auto"/>
        <w:ind w:left="1080" w:hanging="371"/>
        <w:jc w:val="both"/>
        <w:rPr>
          <w:rFonts w:ascii="Garamond" w:hAnsi="Garamond"/>
          <w:sz w:val="20"/>
          <w:szCs w:val="20"/>
        </w:rPr>
      </w:pPr>
      <w:r w:rsidRPr="00D43613">
        <w:rPr>
          <w:rFonts w:ascii="Garamond" w:hAnsi="Garamond"/>
          <w:sz w:val="20"/>
          <w:szCs w:val="20"/>
        </w:rPr>
        <w:t xml:space="preserve">2.1. </w:t>
      </w:r>
    </w:p>
    <w:p w14:paraId="7DEC09CE" w14:textId="77777777" w:rsidR="00A017CC" w:rsidRDefault="00113CB3" w:rsidP="00C921C3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2.1.1. </w:t>
      </w:r>
    </w:p>
    <w:p w14:paraId="63411ABF" w14:textId="77777777" w:rsidR="00C921C3" w:rsidRPr="00D43613" w:rsidRDefault="00485C67" w:rsidP="00C921C3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2.1.2. </w:t>
      </w:r>
    </w:p>
    <w:p w14:paraId="53ABF56A" w14:textId="77777777" w:rsidR="00C921C3" w:rsidRPr="00D43613" w:rsidRDefault="00C921C3" w:rsidP="00C921C3">
      <w:pPr>
        <w:spacing w:line="360" w:lineRule="auto"/>
        <w:ind w:left="1080" w:hanging="371"/>
        <w:jc w:val="both"/>
        <w:rPr>
          <w:rFonts w:ascii="Garamond" w:hAnsi="Garamond"/>
          <w:sz w:val="20"/>
          <w:szCs w:val="20"/>
        </w:rPr>
      </w:pPr>
      <w:r w:rsidRPr="00D43613">
        <w:rPr>
          <w:rFonts w:ascii="Garamond" w:hAnsi="Garamond"/>
          <w:sz w:val="20"/>
          <w:szCs w:val="20"/>
        </w:rPr>
        <w:t xml:space="preserve">2.2. </w:t>
      </w:r>
    </w:p>
    <w:p w14:paraId="06F2D028" w14:textId="77777777" w:rsidR="00A017CC" w:rsidRDefault="00C921C3" w:rsidP="00C921C3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D43613">
        <w:rPr>
          <w:rFonts w:ascii="Garamond" w:hAnsi="Garamond"/>
          <w:sz w:val="20"/>
          <w:szCs w:val="20"/>
        </w:rPr>
        <w:t xml:space="preserve">2.2.1. </w:t>
      </w:r>
      <w:r w:rsidR="00A017CC">
        <w:rPr>
          <w:rFonts w:ascii="Garamond" w:hAnsi="Garamond"/>
          <w:sz w:val="20"/>
          <w:szCs w:val="20"/>
        </w:rPr>
        <w:t>#</w:t>
      </w:r>
    </w:p>
    <w:p w14:paraId="2C28508B" w14:textId="77777777" w:rsidR="00C921C3" w:rsidRPr="00D43613" w:rsidRDefault="00126CF9" w:rsidP="00C921C3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D43613">
        <w:rPr>
          <w:rFonts w:ascii="Garamond" w:hAnsi="Garamond"/>
          <w:sz w:val="20"/>
          <w:szCs w:val="20"/>
        </w:rPr>
        <w:t xml:space="preserve">2.2.2. </w:t>
      </w:r>
    </w:p>
    <w:p w14:paraId="21A6BF50" w14:textId="77777777" w:rsidR="00C921C3" w:rsidRPr="00D43613" w:rsidRDefault="00C921C3" w:rsidP="00C921C3">
      <w:pPr>
        <w:spacing w:line="360" w:lineRule="auto"/>
        <w:ind w:left="1080" w:hanging="371"/>
        <w:jc w:val="both"/>
        <w:rPr>
          <w:rFonts w:ascii="Garamond" w:hAnsi="Garamond"/>
          <w:sz w:val="20"/>
          <w:szCs w:val="20"/>
        </w:rPr>
      </w:pPr>
      <w:r w:rsidRPr="00D43613">
        <w:rPr>
          <w:rFonts w:ascii="Garamond" w:hAnsi="Garamond"/>
          <w:sz w:val="20"/>
          <w:szCs w:val="20"/>
        </w:rPr>
        <w:t xml:space="preserve">2.3. </w:t>
      </w:r>
    </w:p>
    <w:p w14:paraId="1506193C" w14:textId="77777777" w:rsidR="00C921C3" w:rsidRPr="00D43613" w:rsidRDefault="00C921C3" w:rsidP="00C921C3">
      <w:pPr>
        <w:spacing w:line="360" w:lineRule="auto"/>
        <w:ind w:left="1080" w:hanging="1080"/>
        <w:jc w:val="both"/>
        <w:rPr>
          <w:rFonts w:ascii="Garamond" w:hAnsi="Garamond"/>
          <w:b/>
          <w:sz w:val="20"/>
          <w:szCs w:val="20"/>
        </w:rPr>
      </w:pPr>
      <w:r w:rsidRPr="00D43613">
        <w:rPr>
          <w:rFonts w:ascii="Garamond" w:hAnsi="Garamond"/>
          <w:b/>
          <w:sz w:val="20"/>
          <w:szCs w:val="20"/>
        </w:rPr>
        <w:t xml:space="preserve">3. </w:t>
      </w:r>
      <w:r w:rsidR="00E122E9">
        <w:rPr>
          <w:rFonts w:ascii="Garamond" w:hAnsi="Garamond"/>
          <w:b/>
          <w:sz w:val="20"/>
          <w:szCs w:val="20"/>
        </w:rPr>
        <w:t>Hauptteil</w:t>
      </w:r>
    </w:p>
    <w:p w14:paraId="2602DCFA" w14:textId="77777777" w:rsidR="00C921C3" w:rsidRPr="00D43613" w:rsidRDefault="00E122E9" w:rsidP="00C921C3">
      <w:pPr>
        <w:spacing w:line="360" w:lineRule="auto"/>
        <w:ind w:left="1080" w:hanging="1080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4. </w:t>
      </w:r>
    </w:p>
    <w:p w14:paraId="56E435EA" w14:textId="77777777" w:rsidR="00C921C3" w:rsidRPr="00D43613" w:rsidRDefault="00A017CC" w:rsidP="00C921C3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....</w:t>
      </w:r>
    </w:p>
    <w:p w14:paraId="0BF53CB6" w14:textId="77777777" w:rsidR="00C921C3" w:rsidRPr="00D43613" w:rsidRDefault="00C921C3" w:rsidP="00C921C3">
      <w:pPr>
        <w:spacing w:line="360" w:lineRule="auto"/>
        <w:ind w:left="1080" w:hanging="1080"/>
        <w:jc w:val="both"/>
        <w:rPr>
          <w:rFonts w:ascii="Garamond" w:hAnsi="Garamond"/>
          <w:b/>
          <w:sz w:val="20"/>
          <w:szCs w:val="20"/>
        </w:rPr>
      </w:pPr>
      <w:r w:rsidRPr="00D43613">
        <w:rPr>
          <w:rFonts w:ascii="Garamond" w:hAnsi="Garamond"/>
          <w:b/>
          <w:sz w:val="20"/>
          <w:szCs w:val="20"/>
        </w:rPr>
        <w:t>5. Fazit</w:t>
      </w:r>
      <w:r w:rsidR="00020361" w:rsidRPr="00D43613">
        <w:rPr>
          <w:rFonts w:ascii="Garamond" w:hAnsi="Garamond"/>
          <w:b/>
          <w:sz w:val="20"/>
          <w:szCs w:val="20"/>
        </w:rPr>
        <w:t xml:space="preserve"> &amp; Ausblick</w:t>
      </w:r>
    </w:p>
    <w:sectPr w:rsidR="00C921C3" w:rsidRPr="00D43613" w:rsidSect="0065353F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7B6DA" w14:textId="77777777" w:rsidR="00DA77D3" w:rsidRDefault="00DA77D3">
      <w:r>
        <w:separator/>
      </w:r>
    </w:p>
  </w:endnote>
  <w:endnote w:type="continuationSeparator" w:id="0">
    <w:p w14:paraId="23DBB8E8" w14:textId="77777777" w:rsidR="00DA77D3" w:rsidRDefault="00DA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43"/>
      <w:gridCol w:w="4643"/>
    </w:tblGrid>
    <w:tr w:rsidR="00C65401" w:rsidRPr="008860A8" w14:paraId="185F33B7" w14:textId="77777777" w:rsidTr="008860A8">
      <w:trPr>
        <w:trHeight w:val="567"/>
      </w:trPr>
      <w:tc>
        <w:tcPr>
          <w:tcW w:w="2500" w:type="pct"/>
          <w:shd w:val="clear" w:color="auto" w:fill="auto"/>
          <w:vAlign w:val="center"/>
        </w:tcPr>
        <w:p w14:paraId="7BAEB695" w14:textId="77777777" w:rsidR="00C65401" w:rsidRPr="008860A8" w:rsidRDefault="00C65401" w:rsidP="00590B4E">
          <w:pPr>
            <w:pStyle w:val="Fuzeile"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2500" w:type="pct"/>
          <w:shd w:val="clear" w:color="auto" w:fill="auto"/>
          <w:vAlign w:val="center"/>
        </w:tcPr>
        <w:p w14:paraId="789F752D" w14:textId="77777777" w:rsidR="00C65401" w:rsidRPr="008860A8" w:rsidRDefault="00C65401" w:rsidP="00590B4E">
          <w:pPr>
            <w:pStyle w:val="Fuzeile"/>
            <w:jc w:val="right"/>
            <w:rPr>
              <w:rFonts w:ascii="Trebuchet MS" w:hAnsi="Trebuchet MS"/>
              <w:sz w:val="20"/>
              <w:szCs w:val="20"/>
            </w:rPr>
          </w:pPr>
          <w:r w:rsidRPr="008860A8">
            <w:rPr>
              <w:rStyle w:val="Seitenzahl"/>
              <w:rFonts w:ascii="Trebuchet MS" w:hAnsi="Trebuchet MS"/>
              <w:sz w:val="20"/>
              <w:szCs w:val="20"/>
            </w:rPr>
            <w:fldChar w:fldCharType="begin"/>
          </w:r>
          <w:r w:rsidRPr="008860A8">
            <w:rPr>
              <w:rStyle w:val="Seitenzahl"/>
              <w:rFonts w:ascii="Trebuchet MS" w:hAnsi="Trebuchet MS"/>
              <w:sz w:val="20"/>
              <w:szCs w:val="20"/>
            </w:rPr>
            <w:instrText xml:space="preserve"> PAGE </w:instrText>
          </w:r>
          <w:r w:rsidRPr="008860A8">
            <w:rPr>
              <w:rStyle w:val="Seitenzahl"/>
              <w:rFonts w:ascii="Trebuchet MS" w:hAnsi="Trebuchet MS"/>
              <w:sz w:val="20"/>
              <w:szCs w:val="20"/>
            </w:rPr>
            <w:fldChar w:fldCharType="separate"/>
          </w:r>
          <w:r w:rsidR="004F62DF">
            <w:rPr>
              <w:rStyle w:val="Seitenzahl"/>
              <w:rFonts w:ascii="Trebuchet MS" w:hAnsi="Trebuchet MS"/>
              <w:noProof/>
              <w:sz w:val="20"/>
              <w:szCs w:val="20"/>
            </w:rPr>
            <w:t>2</w:t>
          </w:r>
          <w:r w:rsidRPr="008860A8">
            <w:rPr>
              <w:rStyle w:val="Seitenzahl"/>
              <w:rFonts w:ascii="Trebuchet MS" w:hAnsi="Trebuchet MS"/>
              <w:sz w:val="20"/>
              <w:szCs w:val="20"/>
            </w:rPr>
            <w:fldChar w:fldCharType="end"/>
          </w:r>
          <w:r w:rsidRPr="008860A8">
            <w:rPr>
              <w:rStyle w:val="Seitenzahl"/>
              <w:rFonts w:ascii="Trebuchet MS" w:hAnsi="Trebuchet MS"/>
              <w:sz w:val="20"/>
              <w:szCs w:val="20"/>
            </w:rPr>
            <w:t>/</w:t>
          </w:r>
          <w:r w:rsidRPr="008860A8">
            <w:rPr>
              <w:rStyle w:val="Seitenzahl"/>
              <w:rFonts w:ascii="Trebuchet MS" w:hAnsi="Trebuchet MS"/>
              <w:sz w:val="20"/>
              <w:szCs w:val="20"/>
            </w:rPr>
            <w:fldChar w:fldCharType="begin"/>
          </w:r>
          <w:r w:rsidRPr="008860A8">
            <w:rPr>
              <w:rStyle w:val="Seitenzahl"/>
              <w:rFonts w:ascii="Trebuchet MS" w:hAnsi="Trebuchet MS"/>
              <w:sz w:val="20"/>
              <w:szCs w:val="20"/>
            </w:rPr>
            <w:instrText xml:space="preserve"> NUMPAGES </w:instrText>
          </w:r>
          <w:r w:rsidRPr="008860A8">
            <w:rPr>
              <w:rStyle w:val="Seitenzahl"/>
              <w:rFonts w:ascii="Trebuchet MS" w:hAnsi="Trebuchet MS"/>
              <w:sz w:val="20"/>
              <w:szCs w:val="20"/>
            </w:rPr>
            <w:fldChar w:fldCharType="separate"/>
          </w:r>
          <w:r w:rsidR="004F62DF">
            <w:rPr>
              <w:rStyle w:val="Seitenzahl"/>
              <w:rFonts w:ascii="Trebuchet MS" w:hAnsi="Trebuchet MS"/>
              <w:noProof/>
              <w:sz w:val="20"/>
              <w:szCs w:val="20"/>
            </w:rPr>
            <w:t>6</w:t>
          </w:r>
          <w:r w:rsidRPr="008860A8">
            <w:rPr>
              <w:rStyle w:val="Seitenzahl"/>
              <w:rFonts w:ascii="Trebuchet MS" w:hAnsi="Trebuchet MS"/>
              <w:sz w:val="20"/>
              <w:szCs w:val="20"/>
            </w:rPr>
            <w:fldChar w:fldCharType="end"/>
          </w:r>
        </w:p>
      </w:tc>
    </w:tr>
  </w:tbl>
  <w:p w14:paraId="174FAA68" w14:textId="77777777" w:rsidR="00C65401" w:rsidRDefault="00C6540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6B867" w14:textId="77777777" w:rsidR="00DA77D3" w:rsidRDefault="00DA77D3">
      <w:r>
        <w:separator/>
      </w:r>
    </w:p>
  </w:footnote>
  <w:footnote w:type="continuationSeparator" w:id="0">
    <w:p w14:paraId="52261C76" w14:textId="77777777" w:rsidR="00DA77D3" w:rsidRDefault="00DA7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3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927"/>
      <w:gridCol w:w="4643"/>
    </w:tblGrid>
    <w:tr w:rsidR="00C65401" w14:paraId="7DE382BA" w14:textId="77777777" w:rsidTr="00C317D7">
      <w:tc>
        <w:tcPr>
          <w:tcW w:w="2574" w:type="pct"/>
          <w:shd w:val="clear" w:color="auto" w:fill="auto"/>
          <w:vAlign w:val="center"/>
        </w:tcPr>
        <w:p w14:paraId="31222C79" w14:textId="77777777" w:rsidR="00C65401" w:rsidRPr="00C317D7" w:rsidRDefault="001137CB" w:rsidP="00C65401">
          <w:pPr>
            <w:pStyle w:val="Kopfzeile"/>
            <w:rPr>
              <w:rFonts w:ascii="Garamond" w:hAnsi="Garamond"/>
            </w:rPr>
          </w:pPr>
          <w:r w:rsidRPr="00C317D7">
            <w:rPr>
              <w:rFonts w:ascii="Garamond" w:hAnsi="Garamond"/>
            </w:rPr>
            <w:t xml:space="preserve">Exposé </w:t>
          </w:r>
          <w:r w:rsidR="001C5B48" w:rsidRPr="00C317D7">
            <w:rPr>
              <w:rFonts w:ascii="Garamond" w:hAnsi="Garamond"/>
            </w:rPr>
            <w:t>zur</w:t>
          </w:r>
          <w:r w:rsidRPr="00C317D7">
            <w:rPr>
              <w:rFonts w:ascii="Garamond" w:hAnsi="Garamond"/>
            </w:rPr>
            <w:t xml:space="preserve"> Dissertation: </w:t>
          </w:r>
        </w:p>
        <w:p w14:paraId="0710E61E" w14:textId="77777777" w:rsidR="001137CB" w:rsidRPr="00C317D7" w:rsidRDefault="00C317D7" w:rsidP="00C317D7">
          <w:pPr>
            <w:pStyle w:val="Kopfzeile"/>
            <w:rPr>
              <w:rFonts w:ascii="Garamond" w:hAnsi="Garamond"/>
              <w:sz w:val="12"/>
            </w:rPr>
          </w:pPr>
          <w:r w:rsidRPr="00C317D7">
            <w:rPr>
              <w:rFonts w:ascii="Garamond" w:hAnsi="Garamond"/>
              <w:sz w:val="14"/>
            </w:rPr>
            <w:t xml:space="preserve">Neue Medien als Konzept für die </w:t>
          </w:r>
          <w:r w:rsidR="001137CB" w:rsidRPr="00C317D7">
            <w:rPr>
              <w:rFonts w:ascii="Garamond" w:hAnsi="Garamond"/>
              <w:sz w:val="14"/>
            </w:rPr>
            <w:t>Erwachsenenbildung in der maritimen Wirtschaft</w:t>
          </w:r>
        </w:p>
      </w:tc>
      <w:tc>
        <w:tcPr>
          <w:tcW w:w="2426" w:type="pct"/>
          <w:shd w:val="clear" w:color="auto" w:fill="auto"/>
        </w:tcPr>
        <w:p w14:paraId="2E58BD4E" w14:textId="77777777" w:rsidR="00C65401" w:rsidRDefault="00C65401" w:rsidP="008860A8">
          <w:pPr>
            <w:pStyle w:val="Kopfzeile"/>
            <w:jc w:val="right"/>
          </w:pPr>
        </w:p>
        <w:p w14:paraId="1D6319DA" w14:textId="77777777" w:rsidR="005E0606" w:rsidRDefault="005E0606" w:rsidP="008860A8">
          <w:pPr>
            <w:pStyle w:val="Kopfzeile"/>
            <w:jc w:val="right"/>
          </w:pPr>
        </w:p>
      </w:tc>
    </w:tr>
  </w:tbl>
  <w:p w14:paraId="1C1B252A" w14:textId="77777777" w:rsidR="00C65401" w:rsidRPr="00C65401" w:rsidRDefault="00C65401" w:rsidP="005E060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32072A"/>
    <w:lvl w:ilvl="0">
      <w:start w:val="1"/>
      <w:numFmt w:val="bullet"/>
      <w:pStyle w:val="Listennummer5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265116E"/>
    <w:multiLevelType w:val="multilevel"/>
    <w:tmpl w:val="6EBCC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666342A"/>
    <w:multiLevelType w:val="multilevel"/>
    <w:tmpl w:val="6EBCC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8CB590E"/>
    <w:multiLevelType w:val="hybridMultilevel"/>
    <w:tmpl w:val="206E9E5E"/>
    <w:lvl w:ilvl="0" w:tplc="4E22CE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519"/>
    <w:multiLevelType w:val="multilevel"/>
    <w:tmpl w:val="4C98C7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122323F"/>
    <w:multiLevelType w:val="multilevel"/>
    <w:tmpl w:val="6EBCC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C997A5E"/>
    <w:multiLevelType w:val="multilevel"/>
    <w:tmpl w:val="B3CAD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DD97D2F"/>
    <w:multiLevelType w:val="multilevel"/>
    <w:tmpl w:val="85E8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03A3688"/>
    <w:multiLevelType w:val="multilevel"/>
    <w:tmpl w:val="1024A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77B05DB"/>
    <w:multiLevelType w:val="hybridMultilevel"/>
    <w:tmpl w:val="0AEAF4C6"/>
    <w:lvl w:ilvl="0" w:tplc="A87E90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80F39"/>
    <w:multiLevelType w:val="multilevel"/>
    <w:tmpl w:val="B3CAD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D950EF3"/>
    <w:multiLevelType w:val="hybridMultilevel"/>
    <w:tmpl w:val="698A5BF4"/>
    <w:lvl w:ilvl="0" w:tplc="98AC8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5B3C95"/>
    <w:multiLevelType w:val="multilevel"/>
    <w:tmpl w:val="1024A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8DC1A95"/>
    <w:multiLevelType w:val="multilevel"/>
    <w:tmpl w:val="6EBCC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48E477E"/>
    <w:multiLevelType w:val="hybridMultilevel"/>
    <w:tmpl w:val="2B4C8F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B50A9"/>
    <w:multiLevelType w:val="hybridMultilevel"/>
    <w:tmpl w:val="90F20E7E"/>
    <w:lvl w:ilvl="0" w:tplc="89422C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07B4E"/>
    <w:multiLevelType w:val="multilevel"/>
    <w:tmpl w:val="4C98C7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7D39583C"/>
    <w:multiLevelType w:val="multilevel"/>
    <w:tmpl w:val="52924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6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17"/>
  </w:num>
  <w:num w:numId="15">
    <w:abstractNumId w:val="10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cecff,#36c,#369,#036,#1c1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3C"/>
    <w:rsid w:val="00015FD5"/>
    <w:rsid w:val="00020361"/>
    <w:rsid w:val="00021455"/>
    <w:rsid w:val="00045B44"/>
    <w:rsid w:val="000B289D"/>
    <w:rsid w:val="000E1E4C"/>
    <w:rsid w:val="000F615E"/>
    <w:rsid w:val="00105969"/>
    <w:rsid w:val="001137CB"/>
    <w:rsid w:val="00113CB3"/>
    <w:rsid w:val="0012079D"/>
    <w:rsid w:val="00126CF9"/>
    <w:rsid w:val="0019441F"/>
    <w:rsid w:val="00195769"/>
    <w:rsid w:val="00196975"/>
    <w:rsid w:val="001A450D"/>
    <w:rsid w:val="001C5B48"/>
    <w:rsid w:val="001E2CCF"/>
    <w:rsid w:val="00211039"/>
    <w:rsid w:val="00214B03"/>
    <w:rsid w:val="00273324"/>
    <w:rsid w:val="0028227E"/>
    <w:rsid w:val="002964E0"/>
    <w:rsid w:val="002D604D"/>
    <w:rsid w:val="002E2837"/>
    <w:rsid w:val="0030115F"/>
    <w:rsid w:val="00303B36"/>
    <w:rsid w:val="00387186"/>
    <w:rsid w:val="003A4BC5"/>
    <w:rsid w:val="003D7F96"/>
    <w:rsid w:val="00414100"/>
    <w:rsid w:val="004248FD"/>
    <w:rsid w:val="00426FAE"/>
    <w:rsid w:val="00440A0F"/>
    <w:rsid w:val="0046377F"/>
    <w:rsid w:val="00485C67"/>
    <w:rsid w:val="004E6137"/>
    <w:rsid w:val="004F62DF"/>
    <w:rsid w:val="00511733"/>
    <w:rsid w:val="00530743"/>
    <w:rsid w:val="0057453C"/>
    <w:rsid w:val="0057467F"/>
    <w:rsid w:val="00590B4E"/>
    <w:rsid w:val="005A067D"/>
    <w:rsid w:val="005A4361"/>
    <w:rsid w:val="005A6D8F"/>
    <w:rsid w:val="005D081E"/>
    <w:rsid w:val="005E0606"/>
    <w:rsid w:val="00620B34"/>
    <w:rsid w:val="0065353F"/>
    <w:rsid w:val="006575E7"/>
    <w:rsid w:val="006647BF"/>
    <w:rsid w:val="0068250F"/>
    <w:rsid w:val="00697ABA"/>
    <w:rsid w:val="006B781C"/>
    <w:rsid w:val="006E01AB"/>
    <w:rsid w:val="007361A9"/>
    <w:rsid w:val="007631FA"/>
    <w:rsid w:val="007717BA"/>
    <w:rsid w:val="007A035D"/>
    <w:rsid w:val="007B35C5"/>
    <w:rsid w:val="007F4F90"/>
    <w:rsid w:val="00842E17"/>
    <w:rsid w:val="008860A8"/>
    <w:rsid w:val="008C4E9B"/>
    <w:rsid w:val="00905B2C"/>
    <w:rsid w:val="0092509F"/>
    <w:rsid w:val="009B0291"/>
    <w:rsid w:val="009B4D27"/>
    <w:rsid w:val="00A002DE"/>
    <w:rsid w:val="00A017CC"/>
    <w:rsid w:val="00A34331"/>
    <w:rsid w:val="00A47888"/>
    <w:rsid w:val="00A62FEA"/>
    <w:rsid w:val="00A756A2"/>
    <w:rsid w:val="00A83CA7"/>
    <w:rsid w:val="00A861EC"/>
    <w:rsid w:val="00AA5B65"/>
    <w:rsid w:val="00B05EBA"/>
    <w:rsid w:val="00B15402"/>
    <w:rsid w:val="00B25B5E"/>
    <w:rsid w:val="00B63C7C"/>
    <w:rsid w:val="00BD20D1"/>
    <w:rsid w:val="00C168DB"/>
    <w:rsid w:val="00C270E0"/>
    <w:rsid w:val="00C317D7"/>
    <w:rsid w:val="00C334B9"/>
    <w:rsid w:val="00C65401"/>
    <w:rsid w:val="00C73B59"/>
    <w:rsid w:val="00C80A8D"/>
    <w:rsid w:val="00C921C3"/>
    <w:rsid w:val="00C94161"/>
    <w:rsid w:val="00D0423E"/>
    <w:rsid w:val="00D14ADA"/>
    <w:rsid w:val="00D20EF0"/>
    <w:rsid w:val="00D27749"/>
    <w:rsid w:val="00D43613"/>
    <w:rsid w:val="00D47A87"/>
    <w:rsid w:val="00D53F6A"/>
    <w:rsid w:val="00D61965"/>
    <w:rsid w:val="00D75B75"/>
    <w:rsid w:val="00D973B0"/>
    <w:rsid w:val="00DA6B8D"/>
    <w:rsid w:val="00DA77D3"/>
    <w:rsid w:val="00DF666A"/>
    <w:rsid w:val="00E122E9"/>
    <w:rsid w:val="00E26CB4"/>
    <w:rsid w:val="00E36197"/>
    <w:rsid w:val="00E84DD5"/>
    <w:rsid w:val="00EB2A3B"/>
    <w:rsid w:val="00EC1386"/>
    <w:rsid w:val="00EC5861"/>
    <w:rsid w:val="00ED0D77"/>
    <w:rsid w:val="00F347B4"/>
    <w:rsid w:val="00F37CA1"/>
    <w:rsid w:val="00FB4D8B"/>
    <w:rsid w:val="00FC6B77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cecff,#36c,#369,#036,#1c1c1c"/>
    </o:shapedefaults>
    <o:shapelayout v:ext="edit">
      <o:idmap v:ext="edit" data="1"/>
    </o:shapelayout>
  </w:shapeDefaults>
  <w:decimalSymbol w:val=","/>
  <w:listSeparator w:val=";"/>
  <w14:docId w14:val="368EE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4D2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0115F"/>
    <w:pPr>
      <w:keepNext/>
      <w:spacing w:before="360" w:after="120"/>
      <w:outlineLvl w:val="0"/>
    </w:pPr>
    <w:rPr>
      <w:rFonts w:ascii="Calisto MT" w:hAnsi="Calisto MT"/>
      <w:b/>
      <w:bCs/>
      <w:sz w:val="32"/>
    </w:rPr>
  </w:style>
  <w:style w:type="paragraph" w:styleId="berschrift2">
    <w:name w:val="heading 2"/>
    <w:basedOn w:val="Standard"/>
    <w:next w:val="Standard"/>
    <w:qFormat/>
    <w:rsid w:val="0030115F"/>
    <w:pPr>
      <w:keepNext/>
      <w:spacing w:before="240" w:after="60"/>
      <w:outlineLvl w:val="1"/>
    </w:pPr>
    <w:rPr>
      <w:rFonts w:ascii="Calisto MT" w:hAnsi="Calisto MT" w:cs="Arial"/>
      <w:b/>
      <w:bCs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</w:style>
  <w:style w:type="character" w:styleId="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Listennummer5">
    <w:name w:val="List Number 5"/>
    <w:basedOn w:val="Standard"/>
    <w:pPr>
      <w:numPr>
        <w:numId w:val="1"/>
      </w:numPr>
      <w:tabs>
        <w:tab w:val="left" w:pos="170"/>
      </w:tabs>
    </w:pPr>
    <w:rPr>
      <w:rFonts w:ascii="Arial" w:hAnsi="Arial"/>
      <w:sz w:val="20"/>
    </w:rPr>
  </w:style>
  <w:style w:type="paragraph" w:customStyle="1" w:styleId="FormatvorlageBeschriftungBlock">
    <w:name w:val="Formatvorlage Beschriftung + Block"/>
    <w:basedOn w:val="Beschriftung"/>
    <w:rsid w:val="0030115F"/>
    <w:pPr>
      <w:spacing w:before="60" w:after="240"/>
      <w:jc w:val="both"/>
    </w:pPr>
    <w:rPr>
      <w:b w:val="0"/>
      <w:sz w:val="18"/>
    </w:rPr>
  </w:style>
  <w:style w:type="table" w:styleId="Tabellenraster">
    <w:name w:val="Table Grid"/>
    <w:basedOn w:val="NormaleTabelle"/>
    <w:rsid w:val="00C33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schriftungBlock1">
    <w:name w:val="Formatvorlage Beschriftung + Block1"/>
    <w:basedOn w:val="Beschriftung"/>
    <w:rsid w:val="005A6D8F"/>
    <w:pPr>
      <w:spacing w:before="60" w:after="240"/>
      <w:jc w:val="both"/>
    </w:pPr>
    <w:rPr>
      <w:b w:val="0"/>
      <w:sz w:val="18"/>
    </w:rPr>
  </w:style>
  <w:style w:type="paragraph" w:styleId="Kopfzeile">
    <w:name w:val="header"/>
    <w:basedOn w:val="Standard"/>
    <w:rsid w:val="00C654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54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C65401"/>
  </w:style>
  <w:style w:type="paragraph" w:styleId="NurText">
    <w:name w:val="Plain Text"/>
    <w:basedOn w:val="Standard"/>
    <w:link w:val="NurTextZeichen"/>
    <w:uiPriority w:val="99"/>
    <w:unhideWhenUsed/>
    <w:rsid w:val="00AA5B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AA5B6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7F4F90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781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6B781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6B781C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4D2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0115F"/>
    <w:pPr>
      <w:keepNext/>
      <w:spacing w:before="360" w:after="120"/>
      <w:outlineLvl w:val="0"/>
    </w:pPr>
    <w:rPr>
      <w:rFonts w:ascii="Calisto MT" w:hAnsi="Calisto MT"/>
      <w:b/>
      <w:bCs/>
      <w:sz w:val="32"/>
    </w:rPr>
  </w:style>
  <w:style w:type="paragraph" w:styleId="berschrift2">
    <w:name w:val="heading 2"/>
    <w:basedOn w:val="Standard"/>
    <w:next w:val="Standard"/>
    <w:qFormat/>
    <w:rsid w:val="0030115F"/>
    <w:pPr>
      <w:keepNext/>
      <w:spacing w:before="240" w:after="60"/>
      <w:outlineLvl w:val="1"/>
    </w:pPr>
    <w:rPr>
      <w:rFonts w:ascii="Calisto MT" w:hAnsi="Calisto MT" w:cs="Arial"/>
      <w:b/>
      <w:bCs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</w:style>
  <w:style w:type="character" w:styleId="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Listennummer5">
    <w:name w:val="List Number 5"/>
    <w:basedOn w:val="Standard"/>
    <w:pPr>
      <w:numPr>
        <w:numId w:val="1"/>
      </w:numPr>
      <w:tabs>
        <w:tab w:val="left" w:pos="170"/>
      </w:tabs>
    </w:pPr>
    <w:rPr>
      <w:rFonts w:ascii="Arial" w:hAnsi="Arial"/>
      <w:sz w:val="20"/>
    </w:rPr>
  </w:style>
  <w:style w:type="paragraph" w:customStyle="1" w:styleId="FormatvorlageBeschriftungBlock">
    <w:name w:val="Formatvorlage Beschriftung + Block"/>
    <w:basedOn w:val="Beschriftung"/>
    <w:rsid w:val="0030115F"/>
    <w:pPr>
      <w:spacing w:before="60" w:after="240"/>
      <w:jc w:val="both"/>
    </w:pPr>
    <w:rPr>
      <w:b w:val="0"/>
      <w:sz w:val="18"/>
    </w:rPr>
  </w:style>
  <w:style w:type="table" w:styleId="Tabellenraster">
    <w:name w:val="Table Grid"/>
    <w:basedOn w:val="NormaleTabelle"/>
    <w:rsid w:val="00C33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schriftungBlock1">
    <w:name w:val="Formatvorlage Beschriftung + Block1"/>
    <w:basedOn w:val="Beschriftung"/>
    <w:rsid w:val="005A6D8F"/>
    <w:pPr>
      <w:spacing w:before="60" w:after="240"/>
      <w:jc w:val="both"/>
    </w:pPr>
    <w:rPr>
      <w:b w:val="0"/>
      <w:sz w:val="18"/>
    </w:rPr>
  </w:style>
  <w:style w:type="paragraph" w:styleId="Kopfzeile">
    <w:name w:val="header"/>
    <w:basedOn w:val="Standard"/>
    <w:rsid w:val="00C654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54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C65401"/>
  </w:style>
  <w:style w:type="paragraph" w:styleId="NurText">
    <w:name w:val="Plain Text"/>
    <w:basedOn w:val="Standard"/>
    <w:link w:val="NurTextZeichen"/>
    <w:uiPriority w:val="99"/>
    <w:unhideWhenUsed/>
    <w:rsid w:val="00AA5B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AA5B6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7F4F90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781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6B781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6B781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6117-BCCD-C948-B1CE-0B8FB780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Exposé</vt:lpstr>
    </vt:vector>
  </TitlesOfParts>
  <Company>ISV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</dc:title>
  <dc:creator>j.knopp@schiffssicherheit.de</dc:creator>
  <cp:lastModifiedBy>Julia Knopp</cp:lastModifiedBy>
  <cp:revision>79</cp:revision>
  <cp:lastPrinted>2008-02-04T12:01:00Z</cp:lastPrinted>
  <dcterms:created xsi:type="dcterms:W3CDTF">2012-03-29T11:30:00Z</dcterms:created>
  <dcterms:modified xsi:type="dcterms:W3CDTF">2019-01-21T16:34:00Z</dcterms:modified>
</cp:coreProperties>
</file>